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384877" w14:textId="77777777" w:rsidR="003E3581" w:rsidRPr="00E27769" w:rsidRDefault="003E3581" w:rsidP="003E3581">
      <w:pPr>
        <w:tabs>
          <w:tab w:val="left" w:pos="794"/>
        </w:tabs>
        <w:jc w:val="center"/>
        <w:rPr>
          <w:b/>
        </w:rPr>
      </w:pPr>
    </w:p>
    <w:p w14:paraId="4C40C277" w14:textId="77777777" w:rsidR="003E3581" w:rsidRPr="00E27769" w:rsidRDefault="003E3581" w:rsidP="003E3581">
      <w:pPr>
        <w:tabs>
          <w:tab w:val="left" w:pos="794"/>
        </w:tabs>
        <w:jc w:val="center"/>
        <w:rPr>
          <w:b/>
        </w:rPr>
      </w:pPr>
    </w:p>
    <w:p w14:paraId="51DD4272" w14:textId="77777777" w:rsidR="007912FF" w:rsidRPr="007912FF" w:rsidRDefault="007912FF" w:rsidP="007912FF">
      <w:pPr>
        <w:tabs>
          <w:tab w:val="left" w:pos="794"/>
        </w:tabs>
        <w:jc w:val="center"/>
        <w:rPr>
          <w:rFonts w:ascii="Arial" w:hAnsi="Arial" w:cs="Arial"/>
          <w:b/>
          <w:sz w:val="22"/>
          <w:szCs w:val="22"/>
          <w:lang w:val="fr-CH" w:eastAsia="en-US"/>
        </w:rPr>
      </w:pPr>
      <w:r w:rsidRPr="007912FF">
        <w:rPr>
          <w:rFonts w:ascii="Arial" w:hAnsi="Arial" w:cs="Arial"/>
          <w:b/>
          <w:sz w:val="22"/>
          <w:szCs w:val="22"/>
          <w:lang w:val="fr-CH" w:eastAsia="en-US"/>
        </w:rPr>
        <w:t>Questionnaire « naturalisation »</w:t>
      </w:r>
      <w:r w:rsidRPr="007912FF">
        <w:rPr>
          <w:rFonts w:ascii="Arial" w:hAnsi="Arial" w:cs="Arial"/>
          <w:b/>
          <w:sz w:val="22"/>
          <w:szCs w:val="22"/>
          <w:lang w:val="fr-CH" w:eastAsia="en-US"/>
        </w:rPr>
        <w:br/>
        <w:t>Questions locales</w:t>
      </w:r>
    </w:p>
    <w:p w14:paraId="6B7122C6" w14:textId="060C2825" w:rsidR="003E3581" w:rsidRPr="007912FF" w:rsidRDefault="007912FF" w:rsidP="003E3581">
      <w:pPr>
        <w:tabs>
          <w:tab w:val="left" w:pos="794"/>
        </w:tabs>
        <w:jc w:val="center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La Chaux</w:t>
      </w:r>
    </w:p>
    <w:p w14:paraId="6E4FF412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0C535758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744A87BC" w14:textId="77777777" w:rsidR="003E3581" w:rsidRPr="007912FF" w:rsidRDefault="003E3581" w:rsidP="003E3581">
      <w:pPr>
        <w:shd w:val="clear" w:color="auto" w:fill="A6A6A6" w:themeFill="background1" w:themeFillShade="A6"/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GEOGRAPHIE</w:t>
      </w:r>
    </w:p>
    <w:p w14:paraId="6A461D0C" w14:textId="77777777" w:rsidR="003E3581" w:rsidRPr="007912FF" w:rsidRDefault="003E3581" w:rsidP="003E3581">
      <w:pPr>
        <w:tabs>
          <w:tab w:val="left" w:pos="794"/>
        </w:tabs>
        <w:spacing w:before="240"/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1</w:t>
      </w:r>
    </w:p>
    <w:p w14:paraId="1ED548FA" w14:textId="30738FD5" w:rsidR="003E3581" w:rsidRPr="007912FF" w:rsidRDefault="005A5406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Dans quel d</w:t>
      </w:r>
      <w:r w:rsidR="008440C5" w:rsidRPr="007912FF">
        <w:rPr>
          <w:rFonts w:ascii="Arial" w:hAnsi="Arial" w:cs="Arial"/>
          <w:b/>
          <w:sz w:val="22"/>
          <w:szCs w:val="22"/>
        </w:rPr>
        <w:t xml:space="preserve">istrict se situe la commune de </w:t>
      </w:r>
      <w:r w:rsidR="007912FF" w:rsidRPr="007912FF">
        <w:rPr>
          <w:rFonts w:ascii="Arial" w:hAnsi="Arial" w:cs="Arial"/>
          <w:b/>
          <w:sz w:val="22"/>
          <w:szCs w:val="22"/>
        </w:rPr>
        <w:t>La Chaux</w:t>
      </w:r>
      <w:r w:rsidR="007912FF">
        <w:rPr>
          <w:rFonts w:ascii="Arial" w:hAnsi="Arial" w:cs="Arial"/>
          <w:b/>
          <w:sz w:val="22"/>
          <w:szCs w:val="22"/>
        </w:rPr>
        <w:t xml:space="preserve"> </w:t>
      </w:r>
      <w:r w:rsidRPr="007912FF">
        <w:rPr>
          <w:rFonts w:ascii="Arial" w:hAnsi="Arial" w:cs="Arial"/>
          <w:b/>
          <w:sz w:val="22"/>
          <w:szCs w:val="22"/>
        </w:rPr>
        <w:t>?</w:t>
      </w:r>
    </w:p>
    <w:p w14:paraId="775D5CB5" w14:textId="11311EC2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967156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2FD7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8440C5" w:rsidRPr="007912FF">
        <w:rPr>
          <w:rFonts w:ascii="Arial" w:hAnsi="Arial" w:cs="Arial"/>
          <w:sz w:val="22"/>
          <w:szCs w:val="22"/>
        </w:rPr>
        <w:t>District du Gros de Vaud</w:t>
      </w:r>
    </w:p>
    <w:p w14:paraId="53BA8D4E" w14:textId="27A256A1" w:rsidR="003E3581" w:rsidRPr="007912FF" w:rsidRDefault="0082187B" w:rsidP="003E3581">
      <w:pPr>
        <w:tabs>
          <w:tab w:val="left" w:pos="794"/>
          <w:tab w:val="left" w:pos="115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725340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5406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2E3FA5" w:rsidRPr="007912FF">
        <w:rPr>
          <w:rFonts w:ascii="Arial" w:hAnsi="Arial" w:cs="Arial"/>
          <w:sz w:val="22"/>
          <w:szCs w:val="22"/>
        </w:rPr>
        <w:t>District de l’ouest lausannois</w:t>
      </w:r>
    </w:p>
    <w:p w14:paraId="36CBC56C" w14:textId="7429F8B6" w:rsidR="003E3581" w:rsidRPr="007912FF" w:rsidRDefault="0082187B" w:rsidP="003E3581">
      <w:pPr>
        <w:tabs>
          <w:tab w:val="left" w:pos="794"/>
          <w:tab w:val="left" w:pos="159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39901782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42FD7" w:rsidRPr="007912FF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2E3FA5" w:rsidRPr="007912FF">
        <w:rPr>
          <w:rFonts w:ascii="Arial" w:hAnsi="Arial" w:cs="Arial"/>
          <w:sz w:val="22"/>
          <w:szCs w:val="22"/>
        </w:rPr>
        <w:t>District de Morges</w:t>
      </w:r>
    </w:p>
    <w:p w14:paraId="4261A324" w14:textId="71012DE7" w:rsidR="003E3581" w:rsidRPr="007912FF" w:rsidRDefault="0082187B" w:rsidP="003E3581">
      <w:pPr>
        <w:tabs>
          <w:tab w:val="left" w:pos="794"/>
          <w:tab w:val="left" w:pos="159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160928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2E3FA5" w:rsidRPr="007912FF">
        <w:rPr>
          <w:rFonts w:ascii="Arial" w:hAnsi="Arial" w:cs="Arial"/>
          <w:sz w:val="22"/>
          <w:szCs w:val="22"/>
        </w:rPr>
        <w:t>District du Jura Nord vaudois</w:t>
      </w:r>
    </w:p>
    <w:p w14:paraId="36BC6CED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75AB998F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2</w:t>
      </w:r>
    </w:p>
    <w:p w14:paraId="532EFE81" w14:textId="1E97A900" w:rsidR="003E3581" w:rsidRPr="007912FF" w:rsidRDefault="005A5406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 xml:space="preserve">Quel est le chef-lieu du </w:t>
      </w:r>
      <w:r w:rsidR="009B7345" w:rsidRPr="007912FF">
        <w:rPr>
          <w:rFonts w:ascii="Arial" w:hAnsi="Arial" w:cs="Arial"/>
          <w:b/>
          <w:sz w:val="22"/>
          <w:szCs w:val="22"/>
        </w:rPr>
        <w:t xml:space="preserve">district </w:t>
      </w:r>
      <w:r w:rsidR="00E93BD5">
        <w:rPr>
          <w:rFonts w:ascii="Arial" w:hAnsi="Arial" w:cs="Arial"/>
          <w:b/>
          <w:sz w:val="22"/>
          <w:szCs w:val="22"/>
        </w:rPr>
        <w:t>où se situe</w:t>
      </w:r>
      <w:r w:rsidR="00E93BD5" w:rsidRPr="007912FF">
        <w:rPr>
          <w:rFonts w:ascii="Arial" w:hAnsi="Arial" w:cs="Arial"/>
          <w:b/>
          <w:sz w:val="22"/>
          <w:szCs w:val="22"/>
        </w:rPr>
        <w:t xml:space="preserve"> </w:t>
      </w:r>
      <w:r w:rsidR="007912FF" w:rsidRPr="007912FF">
        <w:rPr>
          <w:rFonts w:ascii="Arial" w:hAnsi="Arial" w:cs="Arial"/>
          <w:b/>
          <w:sz w:val="22"/>
          <w:szCs w:val="22"/>
        </w:rPr>
        <w:t>La Chaux</w:t>
      </w:r>
      <w:r w:rsidR="007912FF">
        <w:rPr>
          <w:rFonts w:ascii="Arial" w:hAnsi="Arial" w:cs="Arial"/>
          <w:b/>
          <w:sz w:val="22"/>
          <w:szCs w:val="22"/>
        </w:rPr>
        <w:t xml:space="preserve"> </w:t>
      </w:r>
      <w:r w:rsidRPr="007912FF">
        <w:rPr>
          <w:rFonts w:ascii="Arial" w:hAnsi="Arial" w:cs="Arial"/>
          <w:b/>
          <w:sz w:val="22"/>
          <w:szCs w:val="22"/>
        </w:rPr>
        <w:t>?</w:t>
      </w:r>
    </w:p>
    <w:p w14:paraId="4CE688EF" w14:textId="1AAD713D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152519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B7345" w:rsidRPr="007912FF">
        <w:rPr>
          <w:rFonts w:ascii="Arial" w:hAnsi="Arial" w:cs="Arial"/>
          <w:sz w:val="22"/>
          <w:szCs w:val="22"/>
        </w:rPr>
        <w:t>Lausanne</w:t>
      </w:r>
    </w:p>
    <w:p w14:paraId="0ADDF6EC" w14:textId="0F93552E" w:rsidR="009B7345" w:rsidRPr="007912FF" w:rsidRDefault="0082187B" w:rsidP="003E3581">
      <w:pPr>
        <w:tabs>
          <w:tab w:val="left" w:pos="794"/>
          <w:tab w:val="left" w:pos="1578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2085758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5406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B7345" w:rsidRPr="007912FF">
        <w:rPr>
          <w:rFonts w:ascii="Arial" w:hAnsi="Arial" w:cs="Arial"/>
          <w:sz w:val="22"/>
          <w:szCs w:val="22"/>
        </w:rPr>
        <w:t>Cossonay</w:t>
      </w:r>
    </w:p>
    <w:p w14:paraId="3F7EC0AE" w14:textId="0BF009D1" w:rsidR="003E3581" w:rsidRPr="007912FF" w:rsidRDefault="0082187B" w:rsidP="003E3581">
      <w:pPr>
        <w:tabs>
          <w:tab w:val="left" w:pos="794"/>
          <w:tab w:val="left" w:pos="1578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60950133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42FD7" w:rsidRPr="007912FF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B7345" w:rsidRPr="007912FF">
        <w:rPr>
          <w:rFonts w:ascii="Arial" w:hAnsi="Arial" w:cs="Arial"/>
          <w:sz w:val="22"/>
          <w:szCs w:val="22"/>
        </w:rPr>
        <w:t>Morges</w:t>
      </w:r>
    </w:p>
    <w:p w14:paraId="7CB2B9DC" w14:textId="2E19484D" w:rsidR="003E3581" w:rsidRPr="007912FF" w:rsidRDefault="0082187B" w:rsidP="003E3581">
      <w:pPr>
        <w:tabs>
          <w:tab w:val="left" w:pos="794"/>
          <w:tab w:val="left" w:pos="902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713411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B7345" w:rsidRPr="007912FF">
        <w:rPr>
          <w:rFonts w:ascii="Arial" w:hAnsi="Arial" w:cs="Arial"/>
          <w:sz w:val="22"/>
          <w:szCs w:val="22"/>
        </w:rPr>
        <w:t>Yverdon-les-Bains</w:t>
      </w:r>
    </w:p>
    <w:p w14:paraId="6F912747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2E9CC076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3</w:t>
      </w:r>
    </w:p>
    <w:p w14:paraId="4E903779" w14:textId="09A02800" w:rsidR="003E3581" w:rsidRPr="007912FF" w:rsidRDefault="005A5406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Quelle est l</w:t>
      </w:r>
      <w:r w:rsidR="009B7345" w:rsidRPr="007912FF">
        <w:rPr>
          <w:rFonts w:ascii="Arial" w:hAnsi="Arial" w:cs="Arial"/>
          <w:b/>
          <w:sz w:val="22"/>
          <w:szCs w:val="22"/>
        </w:rPr>
        <w:t xml:space="preserve">a superficie de la commune de </w:t>
      </w:r>
      <w:r w:rsidR="007912FF" w:rsidRPr="007912FF">
        <w:rPr>
          <w:rFonts w:ascii="Arial" w:hAnsi="Arial" w:cs="Arial"/>
          <w:b/>
          <w:sz w:val="22"/>
          <w:szCs w:val="22"/>
        </w:rPr>
        <w:t>La Chaux</w:t>
      </w:r>
      <w:r w:rsidR="007912FF">
        <w:rPr>
          <w:rFonts w:ascii="Arial" w:hAnsi="Arial" w:cs="Arial"/>
          <w:b/>
          <w:sz w:val="22"/>
          <w:szCs w:val="22"/>
        </w:rPr>
        <w:t xml:space="preserve"> </w:t>
      </w:r>
      <w:r w:rsidRPr="007912FF">
        <w:rPr>
          <w:rFonts w:ascii="Arial" w:hAnsi="Arial" w:cs="Arial"/>
          <w:b/>
          <w:sz w:val="22"/>
          <w:szCs w:val="22"/>
        </w:rPr>
        <w:t>?</w:t>
      </w:r>
    </w:p>
    <w:p w14:paraId="0DACF72D" w14:textId="226F104D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678930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C55B1E" w:rsidRPr="007912FF">
        <w:rPr>
          <w:rFonts w:ascii="Arial" w:hAnsi="Arial" w:cs="Arial"/>
          <w:sz w:val="22"/>
          <w:szCs w:val="22"/>
        </w:rPr>
        <w:t xml:space="preserve">6720 </w:t>
      </w:r>
      <w:r w:rsidR="009B7345" w:rsidRPr="007912FF">
        <w:rPr>
          <w:rFonts w:ascii="Arial" w:hAnsi="Arial" w:cs="Arial"/>
          <w:sz w:val="22"/>
          <w:szCs w:val="22"/>
        </w:rPr>
        <w:t>hectares</w:t>
      </w:r>
    </w:p>
    <w:p w14:paraId="60740B57" w14:textId="06FCE3BD" w:rsidR="00C55B1E" w:rsidRPr="007912FF" w:rsidRDefault="0082187B" w:rsidP="003E3581">
      <w:pPr>
        <w:tabs>
          <w:tab w:val="left" w:pos="794"/>
          <w:tab w:val="left" w:pos="116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8340325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5406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C55B1E" w:rsidRPr="007912FF">
        <w:rPr>
          <w:rFonts w:ascii="Arial" w:hAnsi="Arial" w:cs="Arial"/>
          <w:sz w:val="22"/>
          <w:szCs w:val="22"/>
        </w:rPr>
        <w:t>67,2 hectares</w:t>
      </w:r>
    </w:p>
    <w:p w14:paraId="0A6B0081" w14:textId="764FBFDE" w:rsidR="003E3581" w:rsidRPr="007912FF" w:rsidRDefault="0082187B" w:rsidP="003E3581">
      <w:pPr>
        <w:tabs>
          <w:tab w:val="left" w:pos="794"/>
          <w:tab w:val="left" w:pos="116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47690601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42FD7" w:rsidRPr="007912FF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C55B1E" w:rsidRPr="007912FF">
        <w:rPr>
          <w:rFonts w:ascii="Arial" w:hAnsi="Arial" w:cs="Arial"/>
          <w:sz w:val="22"/>
          <w:szCs w:val="22"/>
        </w:rPr>
        <w:t>672 hectares</w:t>
      </w:r>
    </w:p>
    <w:p w14:paraId="45FEFE99" w14:textId="3F190E2E" w:rsidR="003E3581" w:rsidRPr="007912FF" w:rsidRDefault="0082187B" w:rsidP="003E3581">
      <w:pPr>
        <w:tabs>
          <w:tab w:val="left" w:pos="794"/>
          <w:tab w:val="left" w:pos="1553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596433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C55B1E" w:rsidRPr="007912FF">
        <w:rPr>
          <w:rFonts w:ascii="Arial" w:hAnsi="Arial" w:cs="Arial"/>
          <w:sz w:val="22"/>
          <w:szCs w:val="22"/>
        </w:rPr>
        <w:t>67'200 hectares</w:t>
      </w:r>
    </w:p>
    <w:p w14:paraId="627A1417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00618E67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4</w:t>
      </w:r>
    </w:p>
    <w:p w14:paraId="39A0A2F1" w14:textId="600D4CC5" w:rsidR="003E3581" w:rsidRPr="007912FF" w:rsidRDefault="00195730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Quelle</w:t>
      </w:r>
      <w:r w:rsidRPr="007912FF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commune vaudoise est voisine de celle La Chaux </w:t>
      </w:r>
      <w:r w:rsidR="003E3581" w:rsidRPr="007912FF">
        <w:rPr>
          <w:rFonts w:ascii="Arial" w:hAnsi="Arial" w:cs="Arial"/>
          <w:b/>
          <w:sz w:val="22"/>
          <w:szCs w:val="22"/>
        </w:rPr>
        <w:t>?</w:t>
      </w:r>
    </w:p>
    <w:p w14:paraId="6297C0C1" w14:textId="287A6FCF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868209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3D8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C55B1E" w:rsidRPr="007912FF">
        <w:rPr>
          <w:rFonts w:ascii="Arial" w:hAnsi="Arial" w:cs="Arial"/>
          <w:sz w:val="22"/>
          <w:szCs w:val="22"/>
        </w:rPr>
        <w:t>L’Isle</w:t>
      </w:r>
    </w:p>
    <w:p w14:paraId="72CAA618" w14:textId="1C8C40C6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64771534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42FD7" w:rsidRPr="007912FF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C55B1E" w:rsidRPr="007912FF">
        <w:rPr>
          <w:rFonts w:ascii="Arial" w:hAnsi="Arial" w:cs="Arial"/>
          <w:sz w:val="22"/>
          <w:szCs w:val="22"/>
        </w:rPr>
        <w:t>Cuarnens</w:t>
      </w:r>
    </w:p>
    <w:p w14:paraId="6352DBD4" w14:textId="35C61A00" w:rsidR="003E3581" w:rsidRPr="007912FF" w:rsidRDefault="0082187B" w:rsidP="003E3581">
      <w:pPr>
        <w:tabs>
          <w:tab w:val="left" w:pos="794"/>
          <w:tab w:val="left" w:pos="124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473378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ED07D3" w:rsidRPr="007912FF">
        <w:rPr>
          <w:rFonts w:ascii="Arial" w:hAnsi="Arial" w:cs="Arial"/>
          <w:sz w:val="22"/>
          <w:szCs w:val="22"/>
        </w:rPr>
        <w:t>Mauraz</w:t>
      </w:r>
    </w:p>
    <w:p w14:paraId="7CC8509E" w14:textId="30F092FC" w:rsidR="003E3581" w:rsidRPr="007912FF" w:rsidRDefault="0082187B" w:rsidP="003E3581">
      <w:pPr>
        <w:tabs>
          <w:tab w:val="left" w:pos="794"/>
          <w:tab w:val="left" w:pos="1816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2027319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1C0021" w:rsidRPr="007912FF">
        <w:rPr>
          <w:rFonts w:ascii="Arial" w:hAnsi="Arial" w:cs="Arial"/>
          <w:sz w:val="22"/>
          <w:szCs w:val="22"/>
        </w:rPr>
        <w:t>La Sarraz</w:t>
      </w:r>
    </w:p>
    <w:p w14:paraId="2BC9C03A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75E02A3D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5</w:t>
      </w:r>
    </w:p>
    <w:p w14:paraId="33C156B4" w14:textId="7376F54B" w:rsidR="003E3581" w:rsidRPr="007912FF" w:rsidRDefault="00FB1B36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 xml:space="preserve">Combien de communes compte le </w:t>
      </w:r>
      <w:r w:rsidR="001C0021" w:rsidRPr="007912FF">
        <w:rPr>
          <w:rFonts w:ascii="Arial" w:hAnsi="Arial" w:cs="Arial"/>
          <w:b/>
          <w:sz w:val="22"/>
          <w:szCs w:val="22"/>
        </w:rPr>
        <w:t>district de Morges</w:t>
      </w:r>
      <w:r w:rsidR="003E3581" w:rsidRPr="007912FF">
        <w:rPr>
          <w:rFonts w:ascii="Arial" w:hAnsi="Arial" w:cs="Arial"/>
          <w:b/>
          <w:sz w:val="22"/>
          <w:szCs w:val="22"/>
        </w:rPr>
        <w:t> ?</w:t>
      </w:r>
    </w:p>
    <w:p w14:paraId="1B280AA3" w14:textId="0670F7BA" w:rsidR="003E3581" w:rsidRPr="007912FF" w:rsidRDefault="0082187B" w:rsidP="003E3581">
      <w:pPr>
        <w:tabs>
          <w:tab w:val="left" w:pos="794"/>
          <w:tab w:val="left" w:pos="166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649050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690E6C" w:rsidRPr="007912FF">
        <w:rPr>
          <w:rFonts w:ascii="Arial" w:hAnsi="Arial" w:cs="Arial"/>
          <w:sz w:val="22"/>
          <w:szCs w:val="22"/>
        </w:rPr>
        <w:t>45</w:t>
      </w:r>
    </w:p>
    <w:p w14:paraId="6A2CE17C" w14:textId="36DC4581" w:rsidR="003E3581" w:rsidRPr="007912FF" w:rsidRDefault="0082187B" w:rsidP="003E3581">
      <w:pPr>
        <w:tabs>
          <w:tab w:val="left" w:pos="794"/>
          <w:tab w:val="left" w:pos="166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067655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690E6C" w:rsidRPr="007912FF">
        <w:rPr>
          <w:rFonts w:ascii="Arial" w:hAnsi="Arial" w:cs="Arial"/>
          <w:sz w:val="22"/>
          <w:szCs w:val="22"/>
        </w:rPr>
        <w:t>53</w:t>
      </w:r>
    </w:p>
    <w:p w14:paraId="56D33CD2" w14:textId="3149F401" w:rsidR="003E3581" w:rsidRPr="007912FF" w:rsidRDefault="0082187B" w:rsidP="003E3581">
      <w:pPr>
        <w:tabs>
          <w:tab w:val="left" w:pos="794"/>
          <w:tab w:val="left" w:pos="166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54020124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42FD7" w:rsidRPr="007912FF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690E6C" w:rsidRPr="007912FF">
        <w:rPr>
          <w:rFonts w:ascii="Arial" w:hAnsi="Arial" w:cs="Arial"/>
          <w:sz w:val="22"/>
          <w:szCs w:val="22"/>
        </w:rPr>
        <w:t>62</w:t>
      </w:r>
    </w:p>
    <w:p w14:paraId="00D117EA" w14:textId="6A0588C2" w:rsidR="003E3581" w:rsidRPr="007912FF" w:rsidRDefault="0082187B" w:rsidP="003E3581">
      <w:pPr>
        <w:tabs>
          <w:tab w:val="left" w:pos="794"/>
          <w:tab w:val="left" w:pos="166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2078088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1B36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690E6C" w:rsidRPr="007912FF">
        <w:rPr>
          <w:rFonts w:ascii="Arial" w:hAnsi="Arial" w:cs="Arial"/>
          <w:sz w:val="22"/>
          <w:szCs w:val="22"/>
        </w:rPr>
        <w:t>34</w:t>
      </w:r>
    </w:p>
    <w:p w14:paraId="708F1464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3C0E3CDC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6</w:t>
      </w:r>
    </w:p>
    <w:p w14:paraId="0941A4F5" w14:textId="765AEB8D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A quelle altitude se trouve</w:t>
      </w:r>
      <w:r w:rsidR="003E53C1" w:rsidRPr="007912FF">
        <w:rPr>
          <w:rFonts w:ascii="Arial" w:hAnsi="Arial" w:cs="Arial"/>
          <w:b/>
          <w:sz w:val="22"/>
          <w:szCs w:val="22"/>
        </w:rPr>
        <w:t xml:space="preserve"> </w:t>
      </w:r>
      <w:r w:rsidR="007912FF" w:rsidRPr="007912FF">
        <w:rPr>
          <w:rFonts w:ascii="Arial" w:hAnsi="Arial" w:cs="Arial"/>
          <w:b/>
          <w:sz w:val="22"/>
          <w:szCs w:val="22"/>
        </w:rPr>
        <w:t>La Chaux</w:t>
      </w:r>
      <w:r w:rsidR="007912FF">
        <w:rPr>
          <w:rFonts w:ascii="Arial" w:hAnsi="Arial" w:cs="Arial"/>
          <w:b/>
          <w:sz w:val="22"/>
          <w:szCs w:val="22"/>
        </w:rPr>
        <w:t xml:space="preserve"> </w:t>
      </w:r>
      <w:r w:rsidRPr="007912FF">
        <w:rPr>
          <w:rFonts w:ascii="Arial" w:hAnsi="Arial" w:cs="Arial"/>
          <w:b/>
          <w:sz w:val="22"/>
          <w:szCs w:val="22"/>
        </w:rPr>
        <w:t>?</w:t>
      </w:r>
    </w:p>
    <w:p w14:paraId="36620719" w14:textId="00D6BAEE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92502055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42FD7" w:rsidRPr="007912FF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3E53C1" w:rsidRPr="007912FF">
        <w:rPr>
          <w:rFonts w:ascii="Arial" w:hAnsi="Arial" w:cs="Arial"/>
          <w:sz w:val="22"/>
          <w:szCs w:val="22"/>
        </w:rPr>
        <w:t>557 m</w:t>
      </w:r>
      <w:r w:rsidR="00EB7444">
        <w:rPr>
          <w:rFonts w:ascii="Arial" w:hAnsi="Arial" w:cs="Arial"/>
          <w:sz w:val="22"/>
          <w:szCs w:val="22"/>
        </w:rPr>
        <w:t>ètres</w:t>
      </w:r>
    </w:p>
    <w:p w14:paraId="69B7177B" w14:textId="02AA8967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339938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1B36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254529" w:rsidRPr="007912FF">
        <w:rPr>
          <w:rFonts w:ascii="Arial" w:hAnsi="Arial" w:cs="Arial"/>
          <w:sz w:val="22"/>
          <w:szCs w:val="22"/>
        </w:rPr>
        <w:t>693</w:t>
      </w:r>
      <w:r w:rsidR="00EB7444">
        <w:rPr>
          <w:rFonts w:ascii="Arial" w:hAnsi="Arial" w:cs="Arial"/>
          <w:sz w:val="22"/>
          <w:szCs w:val="22"/>
        </w:rPr>
        <w:t xml:space="preserve"> mètres</w:t>
      </w:r>
    </w:p>
    <w:p w14:paraId="300CBBE0" w14:textId="7ABDD803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989828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254529" w:rsidRPr="007912FF">
        <w:rPr>
          <w:rFonts w:ascii="Arial" w:hAnsi="Arial" w:cs="Arial"/>
          <w:sz w:val="22"/>
          <w:szCs w:val="22"/>
        </w:rPr>
        <w:t>451</w:t>
      </w:r>
      <w:r w:rsidR="00EB7444">
        <w:rPr>
          <w:rFonts w:ascii="Arial" w:hAnsi="Arial" w:cs="Arial"/>
          <w:sz w:val="22"/>
          <w:szCs w:val="22"/>
        </w:rPr>
        <w:t xml:space="preserve"> mètres</w:t>
      </w:r>
    </w:p>
    <w:p w14:paraId="73905351" w14:textId="55E04188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634601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254529" w:rsidRPr="007912FF">
        <w:rPr>
          <w:rFonts w:ascii="Arial" w:hAnsi="Arial" w:cs="Arial"/>
          <w:sz w:val="22"/>
          <w:szCs w:val="22"/>
        </w:rPr>
        <w:t>786</w:t>
      </w:r>
      <w:r w:rsidR="00EB7444">
        <w:rPr>
          <w:rFonts w:ascii="Arial" w:hAnsi="Arial" w:cs="Arial"/>
          <w:sz w:val="22"/>
          <w:szCs w:val="22"/>
        </w:rPr>
        <w:t xml:space="preserve"> mètres</w:t>
      </w:r>
    </w:p>
    <w:p w14:paraId="1E67E3C4" w14:textId="51849BD4" w:rsidR="007912FF" w:rsidRDefault="007912FF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675AF39F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12999B71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7</w:t>
      </w:r>
    </w:p>
    <w:p w14:paraId="29ECEB3C" w14:textId="15EA1DC4" w:rsidR="003E3581" w:rsidRPr="007912FF" w:rsidRDefault="00E27769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Dans que</w:t>
      </w:r>
      <w:r w:rsidR="00770EA2" w:rsidRPr="007912FF">
        <w:rPr>
          <w:rFonts w:ascii="Arial" w:hAnsi="Arial" w:cs="Arial"/>
          <w:b/>
          <w:sz w:val="22"/>
          <w:szCs w:val="22"/>
        </w:rPr>
        <w:t xml:space="preserve">lle zone géographique se situe </w:t>
      </w:r>
      <w:r w:rsidR="007912FF" w:rsidRPr="007912FF">
        <w:rPr>
          <w:rFonts w:ascii="Arial" w:hAnsi="Arial" w:cs="Arial"/>
          <w:b/>
          <w:sz w:val="22"/>
          <w:szCs w:val="22"/>
        </w:rPr>
        <w:t>La Chaux</w:t>
      </w:r>
      <w:r w:rsidR="007912FF">
        <w:rPr>
          <w:rFonts w:ascii="Arial" w:hAnsi="Arial" w:cs="Arial"/>
          <w:b/>
          <w:sz w:val="22"/>
          <w:szCs w:val="22"/>
        </w:rPr>
        <w:t xml:space="preserve"> </w:t>
      </w:r>
      <w:r w:rsidR="00770EA2" w:rsidRPr="007912FF">
        <w:rPr>
          <w:rFonts w:ascii="Arial" w:hAnsi="Arial" w:cs="Arial"/>
          <w:b/>
          <w:sz w:val="22"/>
          <w:szCs w:val="22"/>
        </w:rPr>
        <w:t>?</w:t>
      </w:r>
    </w:p>
    <w:p w14:paraId="01092495" w14:textId="117C95F5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2104178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7647B" w:rsidRPr="007912FF">
        <w:rPr>
          <w:rFonts w:ascii="Arial" w:hAnsi="Arial" w:cs="Arial"/>
          <w:sz w:val="22"/>
          <w:szCs w:val="22"/>
        </w:rPr>
        <w:t xml:space="preserve">Le </w:t>
      </w:r>
      <w:r w:rsidR="00842939" w:rsidRPr="007912FF">
        <w:rPr>
          <w:rFonts w:ascii="Arial" w:hAnsi="Arial" w:cs="Arial"/>
          <w:sz w:val="22"/>
          <w:szCs w:val="22"/>
        </w:rPr>
        <w:t>Jura</w:t>
      </w:r>
    </w:p>
    <w:p w14:paraId="56CD1C0E" w14:textId="44D61095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75154899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8604D" w:rsidRPr="007912FF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7647B" w:rsidRPr="007912FF">
        <w:rPr>
          <w:rFonts w:ascii="Arial" w:hAnsi="Arial" w:cs="Arial"/>
          <w:sz w:val="22"/>
          <w:szCs w:val="22"/>
        </w:rPr>
        <w:t>Le Plateau</w:t>
      </w:r>
    </w:p>
    <w:p w14:paraId="15BA1A35" w14:textId="28D10E26" w:rsidR="003E3581" w:rsidRPr="007912FF" w:rsidRDefault="0082187B" w:rsidP="003E3581">
      <w:pPr>
        <w:tabs>
          <w:tab w:val="left" w:pos="794"/>
          <w:tab w:val="left" w:pos="1227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320466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7647B" w:rsidRPr="007912FF">
        <w:rPr>
          <w:rFonts w:ascii="Arial" w:hAnsi="Arial" w:cs="Arial"/>
          <w:sz w:val="22"/>
          <w:szCs w:val="22"/>
        </w:rPr>
        <w:t xml:space="preserve">Les </w:t>
      </w:r>
      <w:r w:rsidR="00D8604D" w:rsidRPr="007912FF">
        <w:rPr>
          <w:rFonts w:ascii="Arial" w:hAnsi="Arial" w:cs="Arial"/>
          <w:sz w:val="22"/>
          <w:szCs w:val="22"/>
        </w:rPr>
        <w:t>Alpes</w:t>
      </w:r>
    </w:p>
    <w:p w14:paraId="1F8C2F62" w14:textId="02803C59" w:rsidR="003E3581" w:rsidRPr="007912FF" w:rsidRDefault="0082187B" w:rsidP="003E3581">
      <w:pPr>
        <w:tabs>
          <w:tab w:val="left" w:pos="794"/>
          <w:tab w:val="left" w:pos="1227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652954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1B36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7647B" w:rsidRPr="007912FF">
        <w:rPr>
          <w:rFonts w:ascii="Arial" w:hAnsi="Arial" w:cs="Arial"/>
          <w:sz w:val="22"/>
          <w:szCs w:val="22"/>
        </w:rPr>
        <w:t>Le Lac Léman</w:t>
      </w:r>
    </w:p>
    <w:p w14:paraId="60028B0E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5C9D8ABA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8</w:t>
      </w:r>
    </w:p>
    <w:p w14:paraId="22DFD7F7" w14:textId="0BE04A0B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Où se jette la rivière</w:t>
      </w:r>
      <w:r w:rsidR="00FB1B36" w:rsidRPr="007912FF">
        <w:rPr>
          <w:rFonts w:ascii="Arial" w:hAnsi="Arial" w:cs="Arial"/>
          <w:b/>
          <w:sz w:val="22"/>
          <w:szCs w:val="22"/>
        </w:rPr>
        <w:t xml:space="preserve"> </w:t>
      </w:r>
      <w:r w:rsidR="00ED07D3" w:rsidRPr="007912FF">
        <w:rPr>
          <w:rFonts w:ascii="Arial" w:hAnsi="Arial" w:cs="Arial"/>
          <w:b/>
          <w:sz w:val="22"/>
          <w:szCs w:val="22"/>
        </w:rPr>
        <w:t xml:space="preserve">qui traverse le village </w:t>
      </w:r>
      <w:r w:rsidRPr="007912FF">
        <w:rPr>
          <w:rFonts w:ascii="Arial" w:hAnsi="Arial" w:cs="Arial"/>
          <w:b/>
          <w:sz w:val="22"/>
          <w:szCs w:val="22"/>
        </w:rPr>
        <w:t>?</w:t>
      </w:r>
    </w:p>
    <w:p w14:paraId="006CE2C5" w14:textId="6346F8DF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632087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1B36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7647B" w:rsidRPr="007912FF">
        <w:rPr>
          <w:rFonts w:ascii="Arial" w:hAnsi="Arial" w:cs="Arial"/>
          <w:sz w:val="22"/>
          <w:szCs w:val="22"/>
        </w:rPr>
        <w:t>Dans le Lac Léman</w:t>
      </w:r>
    </w:p>
    <w:p w14:paraId="6C445058" w14:textId="4A1397DB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37154238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7647B" w:rsidRPr="007912FF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7647B" w:rsidRPr="007912FF">
        <w:rPr>
          <w:rFonts w:ascii="Arial" w:hAnsi="Arial" w:cs="Arial"/>
          <w:sz w:val="22"/>
          <w:szCs w:val="22"/>
        </w:rPr>
        <w:t>Dans la Venoge</w:t>
      </w:r>
    </w:p>
    <w:p w14:paraId="13CB2354" w14:textId="2AFE5BB9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806436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7647B" w:rsidRPr="007912FF">
        <w:rPr>
          <w:rFonts w:ascii="Arial" w:hAnsi="Arial" w:cs="Arial"/>
          <w:sz w:val="22"/>
          <w:szCs w:val="22"/>
        </w:rPr>
        <w:t>Dans le Rhône</w:t>
      </w:r>
    </w:p>
    <w:p w14:paraId="731706FC" w14:textId="7EEC80C1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562180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7647B" w:rsidRPr="007912FF">
        <w:rPr>
          <w:rFonts w:ascii="Arial" w:hAnsi="Arial" w:cs="Arial"/>
          <w:sz w:val="22"/>
          <w:szCs w:val="22"/>
        </w:rPr>
        <w:t>Dans le Rhin</w:t>
      </w:r>
    </w:p>
    <w:p w14:paraId="5573D799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5822F1B5" w14:textId="77777777" w:rsidR="003E3581" w:rsidRPr="007912FF" w:rsidRDefault="003E3581" w:rsidP="003E3581">
      <w:pPr>
        <w:shd w:val="clear" w:color="auto" w:fill="A6A6A6" w:themeFill="background1" w:themeFillShade="A6"/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POLITIQUE</w:t>
      </w:r>
    </w:p>
    <w:p w14:paraId="4F9F8086" w14:textId="77777777" w:rsidR="003E3581" w:rsidRPr="007912FF" w:rsidRDefault="003E3581" w:rsidP="003E3581">
      <w:pPr>
        <w:tabs>
          <w:tab w:val="left" w:pos="794"/>
        </w:tabs>
        <w:spacing w:before="240"/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1</w:t>
      </w:r>
    </w:p>
    <w:p w14:paraId="3512715E" w14:textId="19919390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 xml:space="preserve">Combien de membres compte le conseil </w:t>
      </w:r>
      <w:r w:rsidR="0097647B" w:rsidRPr="007912FF">
        <w:rPr>
          <w:rFonts w:ascii="Arial" w:hAnsi="Arial" w:cs="Arial"/>
          <w:b/>
          <w:sz w:val="22"/>
          <w:szCs w:val="22"/>
        </w:rPr>
        <w:t>général</w:t>
      </w:r>
      <w:r w:rsidR="00FB1B36" w:rsidRPr="007912FF">
        <w:rPr>
          <w:rFonts w:ascii="Arial" w:hAnsi="Arial" w:cs="Arial"/>
          <w:b/>
          <w:sz w:val="22"/>
          <w:szCs w:val="22"/>
        </w:rPr>
        <w:t xml:space="preserve"> </w:t>
      </w:r>
      <w:r w:rsidRPr="007912FF">
        <w:rPr>
          <w:rFonts w:ascii="Arial" w:hAnsi="Arial" w:cs="Arial"/>
          <w:b/>
          <w:sz w:val="22"/>
          <w:szCs w:val="22"/>
        </w:rPr>
        <w:t>?</w:t>
      </w:r>
      <w:r w:rsidR="00EB7444">
        <w:rPr>
          <w:rFonts w:ascii="Arial" w:hAnsi="Arial" w:cs="Arial"/>
          <w:b/>
          <w:sz w:val="22"/>
          <w:szCs w:val="22"/>
        </w:rPr>
        <w:t xml:space="preserve"> (décembre 2017)</w:t>
      </w:r>
    </w:p>
    <w:p w14:paraId="1F93F113" w14:textId="6ADEB727" w:rsidR="003E3581" w:rsidRPr="007912FF" w:rsidRDefault="0082187B" w:rsidP="003E3581">
      <w:pPr>
        <w:tabs>
          <w:tab w:val="left" w:pos="794"/>
          <w:tab w:val="left" w:pos="82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440955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7647B" w:rsidRPr="007912FF">
        <w:rPr>
          <w:rFonts w:ascii="Arial" w:hAnsi="Arial" w:cs="Arial"/>
          <w:sz w:val="22"/>
          <w:szCs w:val="22"/>
        </w:rPr>
        <w:t xml:space="preserve">25 </w:t>
      </w:r>
    </w:p>
    <w:p w14:paraId="09943C26" w14:textId="387490AB" w:rsidR="003E3581" w:rsidRPr="007912FF" w:rsidRDefault="0082187B" w:rsidP="003E3581">
      <w:pPr>
        <w:tabs>
          <w:tab w:val="left" w:pos="794"/>
          <w:tab w:val="left" w:pos="82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815172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1B36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7647B" w:rsidRPr="007912FF">
        <w:rPr>
          <w:rFonts w:ascii="Arial" w:hAnsi="Arial" w:cs="Arial"/>
          <w:sz w:val="22"/>
          <w:szCs w:val="22"/>
        </w:rPr>
        <w:t xml:space="preserve">42 </w:t>
      </w:r>
    </w:p>
    <w:p w14:paraId="16D433E8" w14:textId="18275856" w:rsidR="003E3581" w:rsidRPr="007912FF" w:rsidRDefault="0082187B" w:rsidP="003E3581">
      <w:pPr>
        <w:tabs>
          <w:tab w:val="left" w:pos="794"/>
          <w:tab w:val="left" w:pos="82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17923382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7647B" w:rsidRPr="007912FF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7647B" w:rsidRPr="007912FF">
        <w:rPr>
          <w:rFonts w:ascii="Arial" w:hAnsi="Arial" w:cs="Arial"/>
          <w:sz w:val="22"/>
          <w:szCs w:val="22"/>
        </w:rPr>
        <w:t xml:space="preserve">71 </w:t>
      </w:r>
    </w:p>
    <w:p w14:paraId="65D8044D" w14:textId="2B69E29D" w:rsidR="003E3581" w:rsidRPr="007912FF" w:rsidRDefault="0082187B" w:rsidP="003E3581">
      <w:pPr>
        <w:tabs>
          <w:tab w:val="left" w:pos="794"/>
          <w:tab w:val="left" w:pos="822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860083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7647B" w:rsidRPr="007912FF">
        <w:rPr>
          <w:rFonts w:ascii="Arial" w:hAnsi="Arial" w:cs="Arial"/>
          <w:sz w:val="22"/>
          <w:szCs w:val="22"/>
        </w:rPr>
        <w:t xml:space="preserve">115 </w:t>
      </w:r>
    </w:p>
    <w:p w14:paraId="2B29E094" w14:textId="77777777" w:rsidR="003E3581" w:rsidRPr="007912FF" w:rsidRDefault="003E3581" w:rsidP="003E3581">
      <w:pPr>
        <w:tabs>
          <w:tab w:val="left" w:pos="794"/>
          <w:tab w:val="left" w:pos="822"/>
        </w:tabs>
        <w:jc w:val="both"/>
        <w:rPr>
          <w:rFonts w:ascii="Arial" w:hAnsi="Arial" w:cs="Arial"/>
          <w:sz w:val="22"/>
          <w:szCs w:val="22"/>
        </w:rPr>
      </w:pPr>
    </w:p>
    <w:p w14:paraId="0099691B" w14:textId="77777777" w:rsidR="00660902" w:rsidRPr="007912FF" w:rsidRDefault="00660902" w:rsidP="00660902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2</w:t>
      </w:r>
    </w:p>
    <w:p w14:paraId="1861F466" w14:textId="77777777" w:rsidR="00660902" w:rsidRPr="007912FF" w:rsidRDefault="00660902" w:rsidP="00660902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Qui détient le pouvoir législatif au niveau communal ?</w:t>
      </w:r>
    </w:p>
    <w:p w14:paraId="2970B502" w14:textId="77777777" w:rsidR="004C35A3" w:rsidRPr="007912FF" w:rsidRDefault="004C35A3" w:rsidP="004C35A3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9815081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Pr="007912FF">
        <w:rPr>
          <w:rFonts w:ascii="Arial" w:hAnsi="Arial" w:cs="Arial"/>
          <w:sz w:val="22"/>
          <w:szCs w:val="22"/>
        </w:rPr>
        <w:tab/>
        <w:t>Le</w:t>
      </w:r>
      <w:r>
        <w:rPr>
          <w:rFonts w:ascii="Arial" w:hAnsi="Arial" w:cs="Arial"/>
          <w:sz w:val="22"/>
          <w:szCs w:val="22"/>
        </w:rPr>
        <w:t xml:space="preserve">-La </w:t>
      </w:r>
      <w:proofErr w:type="spellStart"/>
      <w:r w:rsidRPr="007912FF">
        <w:rPr>
          <w:rFonts w:ascii="Arial" w:hAnsi="Arial" w:cs="Arial"/>
          <w:sz w:val="22"/>
          <w:szCs w:val="22"/>
        </w:rPr>
        <w:t>président</w:t>
      </w:r>
      <w:r>
        <w:rPr>
          <w:rFonts w:ascii="Arial" w:hAnsi="Arial" w:cs="Arial"/>
          <w:sz w:val="22"/>
          <w:szCs w:val="22"/>
        </w:rPr>
        <w:t>-e</w:t>
      </w:r>
      <w:proofErr w:type="spellEnd"/>
      <w:r w:rsidRPr="007912FF">
        <w:rPr>
          <w:rFonts w:ascii="Arial" w:hAnsi="Arial" w:cs="Arial"/>
          <w:sz w:val="22"/>
          <w:szCs w:val="22"/>
        </w:rPr>
        <w:t xml:space="preserve"> du conseil général</w:t>
      </w:r>
    </w:p>
    <w:p w14:paraId="1CD4A930" w14:textId="5C65AB51" w:rsidR="00660902" w:rsidRPr="007912FF" w:rsidRDefault="0082187B" w:rsidP="00660902">
      <w:pPr>
        <w:tabs>
          <w:tab w:val="left" w:pos="794"/>
          <w:tab w:val="left" w:pos="169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83206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902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660902" w:rsidRPr="007912FF">
        <w:rPr>
          <w:rFonts w:ascii="Arial" w:hAnsi="Arial" w:cs="Arial"/>
          <w:sz w:val="22"/>
          <w:szCs w:val="22"/>
        </w:rPr>
        <w:tab/>
      </w:r>
      <w:r w:rsidR="00FC4BF3" w:rsidRPr="007912FF">
        <w:rPr>
          <w:rFonts w:ascii="Arial" w:hAnsi="Arial" w:cs="Arial"/>
          <w:sz w:val="22"/>
          <w:szCs w:val="22"/>
        </w:rPr>
        <w:t>La municipalité</w:t>
      </w:r>
    </w:p>
    <w:p w14:paraId="7B4FA9C3" w14:textId="77777777" w:rsidR="004C35A3" w:rsidRPr="007912FF" w:rsidRDefault="004C35A3" w:rsidP="004C35A3">
      <w:pPr>
        <w:tabs>
          <w:tab w:val="left" w:pos="794"/>
          <w:tab w:val="left" w:pos="169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396351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Pr="007912FF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Le-La</w:t>
      </w:r>
      <w:r w:rsidRPr="007912FF">
        <w:rPr>
          <w:rFonts w:ascii="Arial" w:hAnsi="Arial" w:cs="Arial"/>
          <w:sz w:val="22"/>
          <w:szCs w:val="22"/>
        </w:rPr>
        <w:t xml:space="preserve"> syndi</w:t>
      </w:r>
      <w:r>
        <w:rPr>
          <w:rFonts w:ascii="Arial" w:hAnsi="Arial" w:cs="Arial"/>
          <w:sz w:val="22"/>
          <w:szCs w:val="22"/>
        </w:rPr>
        <w:t>c-</w:t>
      </w:r>
      <w:r w:rsidRPr="007912FF">
        <w:rPr>
          <w:rFonts w:ascii="Arial" w:hAnsi="Arial" w:cs="Arial"/>
          <w:sz w:val="22"/>
          <w:szCs w:val="22"/>
        </w:rPr>
        <w:t>que</w:t>
      </w:r>
    </w:p>
    <w:p w14:paraId="2106775A" w14:textId="546FDAFE" w:rsidR="00660902" w:rsidRPr="007912FF" w:rsidRDefault="0082187B" w:rsidP="00660902">
      <w:pPr>
        <w:tabs>
          <w:tab w:val="left" w:pos="794"/>
          <w:tab w:val="left" w:pos="169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26951009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C4BF3" w:rsidRPr="007912FF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660902" w:rsidRPr="007912FF">
        <w:rPr>
          <w:rFonts w:ascii="Arial" w:hAnsi="Arial" w:cs="Arial"/>
          <w:sz w:val="22"/>
          <w:szCs w:val="22"/>
        </w:rPr>
        <w:tab/>
      </w:r>
      <w:r w:rsidR="00FC4BF3" w:rsidRPr="007912FF">
        <w:rPr>
          <w:rFonts w:ascii="Arial" w:hAnsi="Arial" w:cs="Arial"/>
          <w:sz w:val="22"/>
          <w:szCs w:val="22"/>
        </w:rPr>
        <w:t>Le conseil général</w:t>
      </w:r>
    </w:p>
    <w:p w14:paraId="101D6CBF" w14:textId="77777777" w:rsidR="00660902" w:rsidRPr="007912FF" w:rsidRDefault="00660902" w:rsidP="003E3581">
      <w:pPr>
        <w:tabs>
          <w:tab w:val="left" w:pos="794"/>
          <w:tab w:val="left" w:pos="822"/>
        </w:tabs>
        <w:jc w:val="both"/>
        <w:rPr>
          <w:rFonts w:ascii="Arial" w:hAnsi="Arial" w:cs="Arial"/>
          <w:sz w:val="22"/>
          <w:szCs w:val="22"/>
        </w:rPr>
      </w:pPr>
    </w:p>
    <w:p w14:paraId="53E1A5F1" w14:textId="77777777" w:rsidR="003E3581" w:rsidRPr="007912FF" w:rsidRDefault="00660902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3</w:t>
      </w:r>
    </w:p>
    <w:p w14:paraId="0E7C8892" w14:textId="77777777" w:rsidR="004C35A3" w:rsidRPr="007912FF" w:rsidRDefault="004C35A3" w:rsidP="004C35A3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 xml:space="preserve">Qui est </w:t>
      </w:r>
      <w:proofErr w:type="spellStart"/>
      <w:r w:rsidRPr="007912FF">
        <w:rPr>
          <w:rFonts w:ascii="Arial" w:hAnsi="Arial" w:cs="Arial"/>
          <w:b/>
          <w:sz w:val="22"/>
          <w:szCs w:val="22"/>
        </w:rPr>
        <w:t>le</w:t>
      </w:r>
      <w:r>
        <w:rPr>
          <w:rFonts w:ascii="Arial" w:hAnsi="Arial" w:cs="Arial"/>
          <w:b/>
          <w:sz w:val="22"/>
          <w:szCs w:val="22"/>
        </w:rPr>
        <w:t>-la</w:t>
      </w:r>
      <w:proofErr w:type="spellEnd"/>
      <w:r w:rsidRPr="007912FF">
        <w:rPr>
          <w:rFonts w:ascii="Arial" w:hAnsi="Arial" w:cs="Arial"/>
          <w:b/>
          <w:sz w:val="22"/>
          <w:szCs w:val="22"/>
        </w:rPr>
        <w:t xml:space="preserve"> syndic</w:t>
      </w:r>
      <w:r>
        <w:rPr>
          <w:rFonts w:ascii="Arial" w:hAnsi="Arial" w:cs="Arial"/>
          <w:b/>
          <w:sz w:val="22"/>
          <w:szCs w:val="22"/>
        </w:rPr>
        <w:t>-que</w:t>
      </w:r>
      <w:r w:rsidRPr="007912FF">
        <w:rPr>
          <w:rFonts w:ascii="Arial" w:hAnsi="Arial" w:cs="Arial"/>
          <w:b/>
          <w:sz w:val="22"/>
          <w:szCs w:val="22"/>
        </w:rPr>
        <w:t> ?</w:t>
      </w:r>
    </w:p>
    <w:p w14:paraId="4D0147B8" w14:textId="78213689" w:rsidR="003E3581" w:rsidRPr="007912FF" w:rsidRDefault="0082187B" w:rsidP="003E3581">
      <w:pPr>
        <w:tabs>
          <w:tab w:val="left" w:pos="794"/>
          <w:tab w:val="left" w:pos="90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2005552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C4BF3" w:rsidRPr="007912FF">
        <w:rPr>
          <w:rFonts w:ascii="Arial" w:hAnsi="Arial" w:cs="Arial"/>
          <w:sz w:val="22"/>
          <w:szCs w:val="22"/>
        </w:rPr>
        <w:t>Jean-François Guex</w:t>
      </w:r>
    </w:p>
    <w:p w14:paraId="45292C5E" w14:textId="3335C81A" w:rsidR="003E3581" w:rsidRPr="00E93BD5" w:rsidRDefault="0082187B" w:rsidP="003E3581">
      <w:pPr>
        <w:tabs>
          <w:tab w:val="left" w:pos="794"/>
          <w:tab w:val="left" w:pos="904"/>
        </w:tabs>
        <w:jc w:val="both"/>
        <w:rPr>
          <w:rFonts w:ascii="Arial" w:hAnsi="Arial" w:cs="Arial"/>
          <w:sz w:val="22"/>
          <w:szCs w:val="22"/>
          <w:lang w:val="en-US"/>
        </w:rPr>
      </w:pPr>
      <w:sdt>
        <w:sdtPr>
          <w:rPr>
            <w:rFonts w:ascii="Arial" w:hAnsi="Arial" w:cs="Arial"/>
            <w:sz w:val="22"/>
            <w:szCs w:val="22"/>
            <w:lang w:val="en-US"/>
          </w:rPr>
          <w:id w:val="-57713685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C4BF3" w:rsidRPr="00E93BD5">
            <w:rPr>
              <w:rFonts w:ascii="MS Gothic" w:eastAsia="MS Gothic" w:hAnsi="MS Gothic" w:cs="MS Gothic" w:hint="eastAsia"/>
              <w:sz w:val="22"/>
              <w:szCs w:val="22"/>
              <w:lang w:val="en-US"/>
            </w:rPr>
            <w:t>☒</w:t>
          </w:r>
        </w:sdtContent>
      </w:sdt>
      <w:r w:rsidR="003E3581" w:rsidRPr="00E93BD5">
        <w:rPr>
          <w:rFonts w:ascii="Arial" w:hAnsi="Arial" w:cs="Arial"/>
          <w:sz w:val="22"/>
          <w:szCs w:val="22"/>
          <w:lang w:val="en-US"/>
        </w:rPr>
        <w:tab/>
      </w:r>
      <w:r w:rsidR="00FC4BF3" w:rsidRPr="00E93BD5">
        <w:rPr>
          <w:rFonts w:ascii="Arial" w:hAnsi="Arial" w:cs="Arial"/>
          <w:sz w:val="22"/>
          <w:szCs w:val="22"/>
          <w:lang w:val="en-US"/>
        </w:rPr>
        <w:t xml:space="preserve">Brigitte </w:t>
      </w:r>
      <w:proofErr w:type="spellStart"/>
      <w:r w:rsidR="00FC4BF3" w:rsidRPr="00E93BD5">
        <w:rPr>
          <w:rFonts w:ascii="Arial" w:hAnsi="Arial" w:cs="Arial"/>
          <w:sz w:val="22"/>
          <w:szCs w:val="22"/>
          <w:lang w:val="en-US"/>
        </w:rPr>
        <w:t>Dufour</w:t>
      </w:r>
      <w:proofErr w:type="spellEnd"/>
    </w:p>
    <w:p w14:paraId="5797F9C6" w14:textId="69EB7671" w:rsidR="003E3581" w:rsidRPr="00E93BD5" w:rsidRDefault="0082187B" w:rsidP="003E3581">
      <w:pPr>
        <w:tabs>
          <w:tab w:val="left" w:pos="794"/>
          <w:tab w:val="left" w:pos="822"/>
        </w:tabs>
        <w:jc w:val="both"/>
        <w:rPr>
          <w:rFonts w:ascii="Arial" w:hAnsi="Arial" w:cs="Arial"/>
          <w:sz w:val="22"/>
          <w:szCs w:val="22"/>
          <w:lang w:val="en-US"/>
        </w:rPr>
      </w:pPr>
      <w:sdt>
        <w:sdtPr>
          <w:rPr>
            <w:rFonts w:ascii="Arial" w:hAnsi="Arial" w:cs="Arial"/>
            <w:sz w:val="22"/>
            <w:szCs w:val="22"/>
            <w:lang w:val="en-US"/>
          </w:rPr>
          <w:id w:val="68321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E93BD5">
            <w:rPr>
              <w:rFonts w:ascii="MS Gothic" w:eastAsia="MS Gothic" w:hAnsi="MS Gothic" w:cs="MS Gothic" w:hint="eastAsia"/>
              <w:sz w:val="22"/>
              <w:szCs w:val="22"/>
              <w:lang w:val="en-US"/>
            </w:rPr>
            <w:t>☐</w:t>
          </w:r>
        </w:sdtContent>
      </w:sdt>
      <w:r w:rsidR="003E3581" w:rsidRPr="00E93BD5">
        <w:rPr>
          <w:rFonts w:ascii="Arial" w:hAnsi="Arial" w:cs="Arial"/>
          <w:sz w:val="22"/>
          <w:szCs w:val="22"/>
          <w:lang w:val="en-US"/>
        </w:rPr>
        <w:tab/>
      </w:r>
      <w:r w:rsidR="00FC4BF3" w:rsidRPr="00E93BD5">
        <w:rPr>
          <w:rFonts w:ascii="Arial" w:hAnsi="Arial" w:cs="Arial"/>
          <w:sz w:val="22"/>
          <w:szCs w:val="22"/>
          <w:lang w:val="en-US"/>
        </w:rPr>
        <w:t>Pascal Rossy</w:t>
      </w:r>
    </w:p>
    <w:p w14:paraId="7C5602C8" w14:textId="092BB475" w:rsidR="003E3581" w:rsidRPr="00E93BD5" w:rsidRDefault="0082187B" w:rsidP="003E3581">
      <w:pPr>
        <w:tabs>
          <w:tab w:val="left" w:pos="794"/>
          <w:tab w:val="left" w:pos="822"/>
        </w:tabs>
        <w:jc w:val="both"/>
        <w:rPr>
          <w:rFonts w:ascii="Arial" w:hAnsi="Arial" w:cs="Arial"/>
          <w:sz w:val="22"/>
          <w:szCs w:val="22"/>
          <w:lang w:val="en-US"/>
        </w:rPr>
      </w:pPr>
      <w:sdt>
        <w:sdtPr>
          <w:rPr>
            <w:rFonts w:ascii="Arial" w:hAnsi="Arial" w:cs="Arial"/>
            <w:sz w:val="22"/>
            <w:szCs w:val="22"/>
            <w:lang w:val="en-US"/>
          </w:rPr>
          <w:id w:val="-3904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E93BD5">
            <w:rPr>
              <w:rFonts w:ascii="MS Gothic" w:eastAsia="MS Gothic" w:hAnsi="MS Gothic" w:cs="MS Gothic" w:hint="eastAsia"/>
              <w:sz w:val="22"/>
              <w:szCs w:val="22"/>
              <w:lang w:val="en-US"/>
            </w:rPr>
            <w:t>☐</w:t>
          </w:r>
        </w:sdtContent>
      </w:sdt>
      <w:r w:rsidR="003E3581" w:rsidRPr="00E93BD5">
        <w:rPr>
          <w:rFonts w:ascii="Arial" w:hAnsi="Arial" w:cs="Arial"/>
          <w:sz w:val="22"/>
          <w:szCs w:val="22"/>
          <w:lang w:val="en-US"/>
        </w:rPr>
        <w:tab/>
      </w:r>
      <w:r w:rsidR="00FC4BF3" w:rsidRPr="00E93BD5">
        <w:rPr>
          <w:rFonts w:ascii="Arial" w:hAnsi="Arial" w:cs="Arial"/>
          <w:sz w:val="22"/>
          <w:szCs w:val="22"/>
          <w:lang w:val="en-US"/>
        </w:rPr>
        <w:t>Catherine Guex</w:t>
      </w:r>
    </w:p>
    <w:p w14:paraId="0AB5BB67" w14:textId="77777777" w:rsidR="003E3581" w:rsidRPr="00E93BD5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  <w:lang w:val="en-US"/>
        </w:rPr>
      </w:pPr>
    </w:p>
    <w:p w14:paraId="78E324EC" w14:textId="77777777" w:rsidR="003E3581" w:rsidRPr="007912FF" w:rsidRDefault="00660902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4</w:t>
      </w:r>
    </w:p>
    <w:p w14:paraId="3D0C6F04" w14:textId="5E506507" w:rsidR="003E3581" w:rsidRPr="007912FF" w:rsidRDefault="00E55E08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Quel pouvoir la m</w:t>
      </w:r>
      <w:r w:rsidR="00067528" w:rsidRPr="007912FF">
        <w:rPr>
          <w:rFonts w:ascii="Arial" w:hAnsi="Arial" w:cs="Arial"/>
          <w:b/>
          <w:sz w:val="22"/>
          <w:szCs w:val="22"/>
        </w:rPr>
        <w:t>unicipalité exerce-t-elle</w:t>
      </w:r>
      <w:r w:rsidR="003E3581" w:rsidRPr="007912FF">
        <w:rPr>
          <w:rFonts w:ascii="Arial" w:hAnsi="Arial" w:cs="Arial"/>
          <w:b/>
          <w:sz w:val="22"/>
          <w:szCs w:val="22"/>
        </w:rPr>
        <w:t> ?</w:t>
      </w:r>
    </w:p>
    <w:p w14:paraId="210BBAE8" w14:textId="3830A2FF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607476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6C7EE7" w:rsidRPr="007912FF">
        <w:rPr>
          <w:rFonts w:ascii="Arial" w:hAnsi="Arial" w:cs="Arial"/>
          <w:sz w:val="22"/>
          <w:szCs w:val="22"/>
        </w:rPr>
        <w:t>Contrôler la gestion</w:t>
      </w:r>
    </w:p>
    <w:p w14:paraId="5A0E1093" w14:textId="7B9DD00F" w:rsidR="003E3581" w:rsidRPr="007912FF" w:rsidRDefault="0082187B" w:rsidP="003E3581">
      <w:pPr>
        <w:tabs>
          <w:tab w:val="left" w:pos="794"/>
          <w:tab w:val="left" w:pos="822"/>
          <w:tab w:val="left" w:pos="1457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04028510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61DB2" w:rsidRPr="007912FF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6C7EE7" w:rsidRPr="007912FF">
        <w:rPr>
          <w:rFonts w:ascii="Arial" w:hAnsi="Arial" w:cs="Arial"/>
          <w:sz w:val="22"/>
          <w:szCs w:val="22"/>
        </w:rPr>
        <w:t>Administrer l</w:t>
      </w:r>
      <w:r w:rsidR="00961DB2" w:rsidRPr="007912FF">
        <w:rPr>
          <w:rFonts w:ascii="Arial" w:hAnsi="Arial" w:cs="Arial"/>
          <w:sz w:val="22"/>
          <w:szCs w:val="22"/>
        </w:rPr>
        <w:t xml:space="preserve">es biens communaux </w:t>
      </w:r>
      <w:r w:rsidR="006C7EE7" w:rsidRPr="007912FF">
        <w:rPr>
          <w:rFonts w:ascii="Arial" w:hAnsi="Arial" w:cs="Arial"/>
          <w:sz w:val="22"/>
          <w:szCs w:val="22"/>
        </w:rPr>
        <w:t>et le domaine public</w:t>
      </w:r>
    </w:p>
    <w:p w14:paraId="689EBD61" w14:textId="5884A748" w:rsidR="003E3581" w:rsidRPr="007912FF" w:rsidRDefault="0082187B" w:rsidP="003E3581">
      <w:pPr>
        <w:tabs>
          <w:tab w:val="left" w:pos="794"/>
          <w:tab w:val="left" w:pos="822"/>
          <w:tab w:val="left" w:pos="1457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23122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6C7EE7" w:rsidRPr="007912FF">
        <w:rPr>
          <w:rFonts w:ascii="Arial" w:hAnsi="Arial" w:cs="Arial"/>
          <w:sz w:val="22"/>
          <w:szCs w:val="22"/>
        </w:rPr>
        <w:t>Adopter le budget</w:t>
      </w:r>
    </w:p>
    <w:p w14:paraId="2CD4143F" w14:textId="1DAEF7A5" w:rsidR="003E3581" w:rsidRPr="007912FF" w:rsidRDefault="0082187B" w:rsidP="003E3581">
      <w:pPr>
        <w:tabs>
          <w:tab w:val="left" w:pos="794"/>
          <w:tab w:val="left" w:pos="822"/>
          <w:tab w:val="left" w:pos="1892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000168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D65A72" w:rsidRPr="007912FF">
        <w:rPr>
          <w:rFonts w:ascii="Arial" w:hAnsi="Arial" w:cs="Arial"/>
          <w:sz w:val="22"/>
          <w:szCs w:val="22"/>
        </w:rPr>
        <w:t>Adopter les préavis</w:t>
      </w:r>
    </w:p>
    <w:p w14:paraId="7023E2A8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2BBB3E18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5</w:t>
      </w:r>
    </w:p>
    <w:p w14:paraId="4949EA52" w14:textId="77777777" w:rsidR="003E3581" w:rsidRPr="007912FF" w:rsidRDefault="00067528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Combien la Municipalité compte-t-elle de membres</w:t>
      </w:r>
      <w:r w:rsidR="003E3581" w:rsidRPr="007912FF">
        <w:rPr>
          <w:rFonts w:ascii="Arial" w:hAnsi="Arial" w:cs="Arial"/>
          <w:b/>
          <w:sz w:val="22"/>
          <w:szCs w:val="22"/>
        </w:rPr>
        <w:t>?</w:t>
      </w:r>
    </w:p>
    <w:p w14:paraId="33AF3032" w14:textId="5C5F348E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423169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D65A72" w:rsidRPr="007912FF">
        <w:rPr>
          <w:rFonts w:ascii="Arial" w:hAnsi="Arial" w:cs="Arial"/>
          <w:sz w:val="22"/>
          <w:szCs w:val="22"/>
        </w:rPr>
        <w:t>3</w:t>
      </w:r>
    </w:p>
    <w:p w14:paraId="62D8B0EC" w14:textId="4B700D97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463156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7528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D65A72" w:rsidRPr="007912FF">
        <w:rPr>
          <w:rFonts w:ascii="Arial" w:hAnsi="Arial" w:cs="Arial"/>
          <w:sz w:val="22"/>
          <w:szCs w:val="22"/>
        </w:rPr>
        <w:t>7</w:t>
      </w:r>
    </w:p>
    <w:p w14:paraId="2E0847DE" w14:textId="5F4BD39C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2294807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54C20" w:rsidRPr="007912FF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D65A72" w:rsidRPr="007912FF">
        <w:rPr>
          <w:rFonts w:ascii="Arial" w:hAnsi="Arial" w:cs="Arial"/>
          <w:sz w:val="22"/>
          <w:szCs w:val="22"/>
        </w:rPr>
        <w:t>5</w:t>
      </w:r>
    </w:p>
    <w:p w14:paraId="0EB9EC57" w14:textId="66185E89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555736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776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D65A72" w:rsidRPr="007912FF">
        <w:rPr>
          <w:rFonts w:ascii="Arial" w:hAnsi="Arial" w:cs="Arial"/>
          <w:sz w:val="22"/>
          <w:szCs w:val="22"/>
        </w:rPr>
        <w:t>4</w:t>
      </w:r>
    </w:p>
    <w:p w14:paraId="0DAC6D2C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2AE4E0DD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6</w:t>
      </w:r>
    </w:p>
    <w:p w14:paraId="29935AC0" w14:textId="77777777" w:rsidR="003E3581" w:rsidRPr="007912FF" w:rsidRDefault="00E27769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 xml:space="preserve">Comment appelle-t-on le responsable de la Commune </w:t>
      </w:r>
      <w:r w:rsidR="003E3581" w:rsidRPr="007912FF">
        <w:rPr>
          <w:rFonts w:ascii="Arial" w:hAnsi="Arial" w:cs="Arial"/>
          <w:b/>
          <w:sz w:val="22"/>
          <w:szCs w:val="22"/>
        </w:rPr>
        <w:t>?</w:t>
      </w:r>
    </w:p>
    <w:p w14:paraId="150D30C6" w14:textId="0A8499BE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85562125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635FC" w:rsidRPr="007912FF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4C35A3" w:rsidRPr="007912FF">
        <w:rPr>
          <w:rFonts w:ascii="Arial" w:hAnsi="Arial" w:cs="Arial"/>
          <w:sz w:val="22"/>
          <w:szCs w:val="22"/>
        </w:rPr>
        <w:t>Le</w:t>
      </w:r>
      <w:r w:rsidR="004C35A3">
        <w:rPr>
          <w:rFonts w:ascii="Arial" w:hAnsi="Arial" w:cs="Arial"/>
          <w:sz w:val="22"/>
          <w:szCs w:val="22"/>
        </w:rPr>
        <w:t>-La</w:t>
      </w:r>
      <w:r w:rsidR="004C35A3" w:rsidRPr="007912FF">
        <w:rPr>
          <w:rFonts w:ascii="Arial" w:hAnsi="Arial" w:cs="Arial"/>
          <w:sz w:val="22"/>
          <w:szCs w:val="22"/>
        </w:rPr>
        <w:t xml:space="preserve"> syndic</w:t>
      </w:r>
      <w:r w:rsidR="004C35A3">
        <w:rPr>
          <w:rFonts w:ascii="Arial" w:hAnsi="Arial" w:cs="Arial"/>
          <w:sz w:val="22"/>
          <w:szCs w:val="22"/>
        </w:rPr>
        <w:t>-que</w:t>
      </w:r>
    </w:p>
    <w:p w14:paraId="2D3BF0CD" w14:textId="77777777" w:rsidR="004C35A3" w:rsidRPr="007912FF" w:rsidRDefault="004C35A3" w:rsidP="004C35A3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1031908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Pr="007912FF">
        <w:rPr>
          <w:rFonts w:ascii="Arial" w:hAnsi="Arial" w:cs="Arial"/>
          <w:sz w:val="22"/>
          <w:szCs w:val="22"/>
        </w:rPr>
        <w:tab/>
        <w:t>Le</w:t>
      </w:r>
      <w:r>
        <w:rPr>
          <w:rFonts w:ascii="Arial" w:hAnsi="Arial" w:cs="Arial"/>
          <w:sz w:val="22"/>
          <w:szCs w:val="22"/>
        </w:rPr>
        <w:t>-La</w:t>
      </w:r>
      <w:r w:rsidRPr="007912F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912FF">
        <w:rPr>
          <w:rFonts w:ascii="Arial" w:hAnsi="Arial" w:cs="Arial"/>
          <w:sz w:val="22"/>
          <w:szCs w:val="22"/>
        </w:rPr>
        <w:t>président</w:t>
      </w:r>
      <w:r>
        <w:rPr>
          <w:rFonts w:ascii="Arial" w:hAnsi="Arial" w:cs="Arial"/>
          <w:sz w:val="22"/>
          <w:szCs w:val="22"/>
        </w:rPr>
        <w:t>-e</w:t>
      </w:r>
      <w:proofErr w:type="spellEnd"/>
    </w:p>
    <w:p w14:paraId="6F91A802" w14:textId="77777777" w:rsidR="004C35A3" w:rsidRPr="007912FF" w:rsidRDefault="004C35A3" w:rsidP="004C35A3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21012512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Pr="007912FF">
        <w:rPr>
          <w:rFonts w:ascii="Arial" w:hAnsi="Arial" w:cs="Arial"/>
          <w:sz w:val="22"/>
          <w:szCs w:val="22"/>
        </w:rPr>
        <w:tab/>
        <w:t>Le</w:t>
      </w:r>
      <w:r>
        <w:rPr>
          <w:rFonts w:ascii="Arial" w:hAnsi="Arial" w:cs="Arial"/>
          <w:sz w:val="22"/>
          <w:szCs w:val="22"/>
        </w:rPr>
        <w:t>-La</w:t>
      </w:r>
      <w:r w:rsidRPr="007912FF">
        <w:rPr>
          <w:rFonts w:ascii="Arial" w:hAnsi="Arial" w:cs="Arial"/>
          <w:sz w:val="22"/>
          <w:szCs w:val="22"/>
        </w:rPr>
        <w:t xml:space="preserve"> maire</w:t>
      </w:r>
    </w:p>
    <w:p w14:paraId="41E75621" w14:textId="77777777" w:rsidR="004C35A3" w:rsidRPr="007912FF" w:rsidRDefault="004C35A3" w:rsidP="004C35A3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643542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Pr="007912FF">
        <w:rPr>
          <w:rFonts w:ascii="Arial" w:hAnsi="Arial" w:cs="Arial"/>
          <w:sz w:val="22"/>
          <w:szCs w:val="22"/>
        </w:rPr>
        <w:tab/>
        <w:t>Le</w:t>
      </w:r>
      <w:r>
        <w:rPr>
          <w:rFonts w:ascii="Arial" w:hAnsi="Arial" w:cs="Arial"/>
          <w:sz w:val="22"/>
          <w:szCs w:val="22"/>
        </w:rPr>
        <w:t>-La</w:t>
      </w:r>
      <w:r w:rsidRPr="007912F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912FF">
        <w:rPr>
          <w:rFonts w:ascii="Arial" w:hAnsi="Arial" w:cs="Arial"/>
          <w:sz w:val="22"/>
          <w:szCs w:val="22"/>
        </w:rPr>
        <w:t>délégué</w:t>
      </w:r>
      <w:r>
        <w:rPr>
          <w:rFonts w:ascii="Arial" w:hAnsi="Arial" w:cs="Arial"/>
          <w:sz w:val="22"/>
          <w:szCs w:val="22"/>
        </w:rPr>
        <w:t>-e</w:t>
      </w:r>
      <w:proofErr w:type="spellEnd"/>
    </w:p>
    <w:p w14:paraId="7B37305A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0F46E8C8" w14:textId="77777777" w:rsidR="00E27769" w:rsidRPr="007912FF" w:rsidRDefault="00E27769" w:rsidP="00E2776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7</w:t>
      </w:r>
    </w:p>
    <w:p w14:paraId="2E5CEC57" w14:textId="778ACA89" w:rsidR="00E27769" w:rsidRPr="007912FF" w:rsidRDefault="00E27769" w:rsidP="00E27769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 xml:space="preserve">Qui dirige les séances du Conseil </w:t>
      </w:r>
      <w:r w:rsidR="007635FC" w:rsidRPr="007912FF">
        <w:rPr>
          <w:rFonts w:ascii="Arial" w:hAnsi="Arial" w:cs="Arial"/>
          <w:b/>
          <w:sz w:val="22"/>
          <w:szCs w:val="22"/>
        </w:rPr>
        <w:t>général</w:t>
      </w:r>
      <w:r w:rsidRPr="007912FF">
        <w:rPr>
          <w:rFonts w:ascii="Arial" w:hAnsi="Arial" w:cs="Arial"/>
          <w:b/>
          <w:sz w:val="22"/>
          <w:szCs w:val="22"/>
        </w:rPr>
        <w:t xml:space="preserve"> ?</w:t>
      </w:r>
    </w:p>
    <w:p w14:paraId="1BD0CDC2" w14:textId="77777777" w:rsidR="004C35A3" w:rsidRPr="007912FF" w:rsidRDefault="004C35A3" w:rsidP="004C35A3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0864596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7912FF">
        <w:rPr>
          <w:rFonts w:ascii="Arial" w:hAnsi="Arial" w:cs="Arial"/>
          <w:sz w:val="22"/>
          <w:szCs w:val="22"/>
        </w:rPr>
        <w:tab/>
        <w:t>L</w:t>
      </w:r>
      <w:r>
        <w:rPr>
          <w:rFonts w:ascii="Arial" w:hAnsi="Arial" w:cs="Arial"/>
          <w:sz w:val="22"/>
          <w:szCs w:val="22"/>
        </w:rPr>
        <w:t>e-L</w:t>
      </w:r>
      <w:r w:rsidRPr="007912FF">
        <w:rPr>
          <w:rFonts w:ascii="Arial" w:hAnsi="Arial" w:cs="Arial"/>
          <w:sz w:val="22"/>
          <w:szCs w:val="22"/>
        </w:rPr>
        <w:t>a secrétaire communale</w:t>
      </w:r>
    </w:p>
    <w:p w14:paraId="3472489E" w14:textId="77777777" w:rsidR="004C35A3" w:rsidRPr="007912FF" w:rsidRDefault="004C35A3" w:rsidP="004C35A3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794517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Pr="007912FF">
        <w:rPr>
          <w:rFonts w:ascii="Arial" w:hAnsi="Arial" w:cs="Arial"/>
          <w:sz w:val="22"/>
          <w:szCs w:val="22"/>
        </w:rPr>
        <w:tab/>
        <w:t>Le</w:t>
      </w:r>
      <w:r>
        <w:rPr>
          <w:rFonts w:ascii="Arial" w:hAnsi="Arial" w:cs="Arial"/>
          <w:sz w:val="22"/>
          <w:szCs w:val="22"/>
        </w:rPr>
        <w:t>-La</w:t>
      </w:r>
      <w:r w:rsidRPr="007912FF">
        <w:rPr>
          <w:rFonts w:ascii="Arial" w:hAnsi="Arial" w:cs="Arial"/>
          <w:sz w:val="22"/>
          <w:szCs w:val="22"/>
        </w:rPr>
        <w:t xml:space="preserve"> syndic</w:t>
      </w:r>
      <w:r>
        <w:rPr>
          <w:rFonts w:ascii="Arial" w:hAnsi="Arial" w:cs="Arial"/>
          <w:sz w:val="22"/>
          <w:szCs w:val="22"/>
        </w:rPr>
        <w:t>-que</w:t>
      </w:r>
    </w:p>
    <w:p w14:paraId="1F58B7A2" w14:textId="68F3A078" w:rsidR="004C35A3" w:rsidRPr="007912FF" w:rsidRDefault="004C35A3" w:rsidP="004C35A3">
      <w:pPr>
        <w:tabs>
          <w:tab w:val="left" w:pos="794"/>
          <w:tab w:val="left" w:pos="1227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16076654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☒</w:t>
          </w:r>
        </w:sdtContent>
      </w:sdt>
      <w:r w:rsidRPr="007912FF">
        <w:rPr>
          <w:rFonts w:ascii="Arial" w:hAnsi="Arial" w:cs="Arial"/>
          <w:sz w:val="22"/>
          <w:szCs w:val="22"/>
        </w:rPr>
        <w:tab/>
        <w:t>Le</w:t>
      </w:r>
      <w:r>
        <w:rPr>
          <w:rFonts w:ascii="Arial" w:hAnsi="Arial" w:cs="Arial"/>
          <w:sz w:val="22"/>
          <w:szCs w:val="22"/>
        </w:rPr>
        <w:t>-La</w:t>
      </w:r>
      <w:r w:rsidRPr="007912F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912FF">
        <w:rPr>
          <w:rFonts w:ascii="Arial" w:hAnsi="Arial" w:cs="Arial"/>
          <w:sz w:val="22"/>
          <w:szCs w:val="22"/>
        </w:rPr>
        <w:t>président</w:t>
      </w:r>
      <w:r>
        <w:rPr>
          <w:rFonts w:ascii="Arial" w:hAnsi="Arial" w:cs="Arial"/>
          <w:sz w:val="22"/>
          <w:szCs w:val="22"/>
        </w:rPr>
        <w:t>-e</w:t>
      </w:r>
      <w:proofErr w:type="spellEnd"/>
    </w:p>
    <w:p w14:paraId="29897A59" w14:textId="77777777" w:rsidR="004C35A3" w:rsidRPr="007912FF" w:rsidRDefault="004C35A3" w:rsidP="004C35A3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7408337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Pr="007912FF">
        <w:rPr>
          <w:rFonts w:ascii="Arial" w:hAnsi="Arial" w:cs="Arial"/>
          <w:sz w:val="22"/>
          <w:szCs w:val="22"/>
        </w:rPr>
        <w:tab/>
        <w:t>L</w:t>
      </w:r>
      <w:r>
        <w:rPr>
          <w:rFonts w:ascii="Arial" w:hAnsi="Arial" w:cs="Arial"/>
          <w:sz w:val="22"/>
          <w:szCs w:val="22"/>
        </w:rPr>
        <w:t>e-L</w:t>
      </w:r>
      <w:r w:rsidRPr="007912FF">
        <w:rPr>
          <w:rFonts w:ascii="Arial" w:hAnsi="Arial" w:cs="Arial"/>
          <w:sz w:val="22"/>
          <w:szCs w:val="22"/>
        </w:rPr>
        <w:t>a boursi</w:t>
      </w:r>
      <w:r>
        <w:rPr>
          <w:rFonts w:ascii="Arial" w:hAnsi="Arial" w:cs="Arial"/>
          <w:sz w:val="22"/>
          <w:szCs w:val="22"/>
        </w:rPr>
        <w:t>er-</w:t>
      </w:r>
      <w:r w:rsidRPr="007912FF">
        <w:rPr>
          <w:rFonts w:ascii="Arial" w:hAnsi="Arial" w:cs="Arial"/>
          <w:sz w:val="22"/>
          <w:szCs w:val="22"/>
        </w:rPr>
        <w:t>ère</w:t>
      </w:r>
    </w:p>
    <w:p w14:paraId="3443C236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267E6FA7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8</w:t>
      </w:r>
    </w:p>
    <w:p w14:paraId="5B8E31EF" w14:textId="77777777" w:rsidR="003E3581" w:rsidRPr="007912FF" w:rsidRDefault="00E27769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 xml:space="preserve">Qui élit la Municipalité </w:t>
      </w:r>
      <w:r w:rsidR="003E3581" w:rsidRPr="007912FF">
        <w:rPr>
          <w:rFonts w:ascii="Arial" w:hAnsi="Arial" w:cs="Arial"/>
          <w:b/>
          <w:sz w:val="22"/>
          <w:szCs w:val="22"/>
        </w:rPr>
        <w:t>?</w:t>
      </w:r>
    </w:p>
    <w:p w14:paraId="791E769C" w14:textId="0284B71B" w:rsidR="003E3581" w:rsidRPr="007912FF" w:rsidRDefault="0082187B" w:rsidP="003E3581">
      <w:pPr>
        <w:tabs>
          <w:tab w:val="left" w:pos="794"/>
          <w:tab w:val="left" w:pos="124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2055269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7635FC" w:rsidRPr="007912FF">
        <w:rPr>
          <w:rFonts w:ascii="Arial" w:hAnsi="Arial" w:cs="Arial"/>
          <w:sz w:val="22"/>
          <w:szCs w:val="22"/>
        </w:rPr>
        <w:t xml:space="preserve">Les citoyens et citoyennes </w:t>
      </w:r>
    </w:p>
    <w:p w14:paraId="20B9483E" w14:textId="259690F2" w:rsidR="003E3581" w:rsidRPr="007912FF" w:rsidRDefault="0082187B" w:rsidP="003E3581">
      <w:pPr>
        <w:tabs>
          <w:tab w:val="left" w:pos="794"/>
          <w:tab w:val="left" w:pos="124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783797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7635FC" w:rsidRPr="007912FF">
        <w:rPr>
          <w:rFonts w:ascii="Arial" w:hAnsi="Arial" w:cs="Arial"/>
          <w:sz w:val="22"/>
          <w:szCs w:val="22"/>
        </w:rPr>
        <w:t>Seulement les citoyens suisses</w:t>
      </w:r>
    </w:p>
    <w:p w14:paraId="1DD01F25" w14:textId="77777777" w:rsidR="00EB7444" w:rsidRDefault="0082187B" w:rsidP="003E3581">
      <w:pPr>
        <w:tabs>
          <w:tab w:val="left" w:pos="794"/>
          <w:tab w:val="left" w:pos="184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93162731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635FC" w:rsidRPr="007912FF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7635FC" w:rsidRPr="007912FF">
        <w:rPr>
          <w:rFonts w:ascii="Arial" w:hAnsi="Arial" w:cs="Arial"/>
          <w:sz w:val="22"/>
          <w:szCs w:val="22"/>
        </w:rPr>
        <w:t xml:space="preserve">Tous les citoyens majeurs même les étrangers résidant depuis 3 mois dans la </w:t>
      </w:r>
      <w:r w:rsidR="00EB7444">
        <w:rPr>
          <w:rFonts w:ascii="Arial" w:hAnsi="Arial" w:cs="Arial"/>
          <w:sz w:val="22"/>
          <w:szCs w:val="22"/>
        </w:rPr>
        <w:t xml:space="preserve">             </w:t>
      </w:r>
    </w:p>
    <w:p w14:paraId="7F1538E1" w14:textId="5777F8B9" w:rsidR="003E3581" w:rsidRPr="007912FF" w:rsidRDefault="00EB7444" w:rsidP="003E3581">
      <w:pPr>
        <w:tabs>
          <w:tab w:val="left" w:pos="794"/>
          <w:tab w:val="left" w:pos="1845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</w:t>
      </w:r>
      <w:proofErr w:type="gramStart"/>
      <w:r w:rsidR="007635FC" w:rsidRPr="007912FF">
        <w:rPr>
          <w:rFonts w:ascii="Arial" w:hAnsi="Arial" w:cs="Arial"/>
          <w:sz w:val="22"/>
          <w:szCs w:val="22"/>
        </w:rPr>
        <w:t>commune</w:t>
      </w:r>
      <w:proofErr w:type="gramEnd"/>
    </w:p>
    <w:p w14:paraId="6C33FF14" w14:textId="2D0900CB" w:rsidR="003E3581" w:rsidRPr="007912FF" w:rsidRDefault="0082187B" w:rsidP="003E3581">
      <w:pPr>
        <w:tabs>
          <w:tab w:val="left" w:pos="794"/>
          <w:tab w:val="left" w:pos="184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28165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7635FC" w:rsidRPr="007912FF">
        <w:rPr>
          <w:rFonts w:ascii="Arial" w:hAnsi="Arial" w:cs="Arial"/>
          <w:sz w:val="22"/>
          <w:szCs w:val="22"/>
        </w:rPr>
        <w:t>Seulement les hommes</w:t>
      </w:r>
    </w:p>
    <w:p w14:paraId="21CD9F79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686BAC83" w14:textId="77777777" w:rsidR="003E3581" w:rsidRPr="007912FF" w:rsidRDefault="003E3581" w:rsidP="003E3581">
      <w:pPr>
        <w:shd w:val="clear" w:color="auto" w:fill="A6A6A6" w:themeFill="background1" w:themeFillShade="A6"/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SOCIAL</w:t>
      </w:r>
    </w:p>
    <w:p w14:paraId="05C60957" w14:textId="77777777" w:rsidR="003E3581" w:rsidRPr="007912FF" w:rsidRDefault="003E3581" w:rsidP="003E3581">
      <w:pPr>
        <w:tabs>
          <w:tab w:val="left" w:pos="794"/>
        </w:tabs>
        <w:spacing w:before="240"/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1</w:t>
      </w:r>
    </w:p>
    <w:p w14:paraId="196109BA" w14:textId="0AD240A2" w:rsidR="003E3581" w:rsidRPr="007912FF" w:rsidRDefault="00067528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Commen</w:t>
      </w:r>
      <w:r w:rsidR="00F20F54" w:rsidRPr="007912FF">
        <w:rPr>
          <w:rFonts w:ascii="Arial" w:hAnsi="Arial" w:cs="Arial"/>
          <w:b/>
          <w:sz w:val="22"/>
          <w:szCs w:val="22"/>
        </w:rPr>
        <w:t xml:space="preserve">t s’appellent les habitants de </w:t>
      </w:r>
      <w:r w:rsidR="007912FF" w:rsidRPr="007912FF">
        <w:rPr>
          <w:rFonts w:ascii="Arial" w:hAnsi="Arial" w:cs="Arial"/>
          <w:b/>
          <w:sz w:val="22"/>
          <w:szCs w:val="22"/>
        </w:rPr>
        <w:t>La Chaux</w:t>
      </w:r>
      <w:r w:rsidR="007912FF">
        <w:rPr>
          <w:rFonts w:ascii="Arial" w:hAnsi="Arial" w:cs="Arial"/>
          <w:b/>
          <w:sz w:val="22"/>
          <w:szCs w:val="22"/>
        </w:rPr>
        <w:t xml:space="preserve"> </w:t>
      </w:r>
      <w:r w:rsidR="003E3581" w:rsidRPr="007912FF">
        <w:rPr>
          <w:rFonts w:ascii="Arial" w:hAnsi="Arial" w:cs="Arial"/>
          <w:b/>
          <w:sz w:val="22"/>
          <w:szCs w:val="22"/>
        </w:rPr>
        <w:t>?</w:t>
      </w:r>
    </w:p>
    <w:p w14:paraId="3ABEE41C" w14:textId="4DB4CBF9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6833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20F54" w:rsidRPr="007912FF">
        <w:rPr>
          <w:rFonts w:ascii="Arial" w:hAnsi="Arial" w:cs="Arial"/>
          <w:sz w:val="22"/>
          <w:szCs w:val="22"/>
        </w:rPr>
        <w:t xml:space="preserve">Les </w:t>
      </w:r>
      <w:proofErr w:type="spellStart"/>
      <w:r w:rsidR="00F20F54" w:rsidRPr="007912FF">
        <w:rPr>
          <w:rFonts w:ascii="Arial" w:hAnsi="Arial" w:cs="Arial"/>
          <w:sz w:val="22"/>
          <w:szCs w:val="22"/>
        </w:rPr>
        <w:t>Chaussiens</w:t>
      </w:r>
      <w:proofErr w:type="spellEnd"/>
    </w:p>
    <w:p w14:paraId="4841E136" w14:textId="75C61B5B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53539144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20F54" w:rsidRPr="007912FF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20F54" w:rsidRPr="007912FF">
        <w:rPr>
          <w:rFonts w:ascii="Arial" w:hAnsi="Arial" w:cs="Arial"/>
          <w:sz w:val="22"/>
          <w:szCs w:val="22"/>
        </w:rPr>
        <w:t>Les habitants de La Chaux</w:t>
      </w:r>
    </w:p>
    <w:p w14:paraId="2269A2B2" w14:textId="67AB93C1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039049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7528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20F54" w:rsidRPr="007912FF">
        <w:rPr>
          <w:rFonts w:ascii="Arial" w:hAnsi="Arial" w:cs="Arial"/>
          <w:sz w:val="22"/>
          <w:szCs w:val="22"/>
        </w:rPr>
        <w:t>Les joyeux</w:t>
      </w:r>
    </w:p>
    <w:p w14:paraId="4993447B" w14:textId="3C50471A" w:rsidR="003E3581" w:rsidRPr="007912FF" w:rsidRDefault="0082187B" w:rsidP="003E3581">
      <w:pPr>
        <w:tabs>
          <w:tab w:val="left" w:pos="794"/>
          <w:tab w:val="left" w:pos="126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68005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20F54" w:rsidRPr="007912FF">
        <w:rPr>
          <w:rFonts w:ascii="Arial" w:hAnsi="Arial" w:cs="Arial"/>
          <w:sz w:val="22"/>
          <w:szCs w:val="22"/>
        </w:rPr>
        <w:t>Les Dessus La Chaux</w:t>
      </w:r>
    </w:p>
    <w:p w14:paraId="31B6F6E7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532ADC0D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2</w:t>
      </w:r>
    </w:p>
    <w:p w14:paraId="2E48BA49" w14:textId="77777777" w:rsidR="003E3581" w:rsidRPr="007912FF" w:rsidRDefault="00E27769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Comment s’appelle le journal de la commune</w:t>
      </w:r>
      <w:r w:rsidR="003E3581" w:rsidRPr="007912FF">
        <w:rPr>
          <w:rFonts w:ascii="Arial" w:hAnsi="Arial" w:cs="Arial"/>
          <w:b/>
          <w:sz w:val="22"/>
          <w:szCs w:val="22"/>
        </w:rPr>
        <w:t> ?</w:t>
      </w:r>
    </w:p>
    <w:p w14:paraId="371F5B03" w14:textId="287A8757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604037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20F54" w:rsidRPr="007912FF">
        <w:rPr>
          <w:rFonts w:ascii="Arial" w:hAnsi="Arial" w:cs="Arial"/>
          <w:sz w:val="22"/>
          <w:szCs w:val="22"/>
        </w:rPr>
        <w:t>Info La Chaux</w:t>
      </w:r>
    </w:p>
    <w:p w14:paraId="48F3496C" w14:textId="0F66AEC3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444304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7528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20F54" w:rsidRPr="007912FF">
        <w:rPr>
          <w:rFonts w:ascii="Arial" w:hAnsi="Arial" w:cs="Arial"/>
          <w:sz w:val="22"/>
          <w:szCs w:val="22"/>
        </w:rPr>
        <w:t>L</w:t>
      </w:r>
      <w:r w:rsidR="001A516A" w:rsidRPr="007912FF">
        <w:rPr>
          <w:rFonts w:ascii="Arial" w:hAnsi="Arial" w:cs="Arial"/>
          <w:sz w:val="22"/>
          <w:szCs w:val="22"/>
        </w:rPr>
        <w:t>a L</w:t>
      </w:r>
      <w:r w:rsidR="00F20F54" w:rsidRPr="007912FF">
        <w:rPr>
          <w:rFonts w:ascii="Arial" w:hAnsi="Arial" w:cs="Arial"/>
          <w:sz w:val="22"/>
          <w:szCs w:val="22"/>
        </w:rPr>
        <w:t>ettre d’Info</w:t>
      </w:r>
    </w:p>
    <w:p w14:paraId="584D3A8A" w14:textId="6E6F09EC" w:rsidR="00F20F54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62599905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20F54" w:rsidRPr="007912FF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20F54" w:rsidRPr="007912FF">
        <w:rPr>
          <w:rFonts w:ascii="Arial" w:hAnsi="Arial" w:cs="Arial"/>
          <w:sz w:val="22"/>
          <w:szCs w:val="22"/>
        </w:rPr>
        <w:t xml:space="preserve">La Chaux Info </w:t>
      </w:r>
    </w:p>
    <w:p w14:paraId="1E6845C0" w14:textId="042DBA7D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026907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0F54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20F54" w:rsidRPr="007912FF">
        <w:rPr>
          <w:rFonts w:ascii="Arial" w:hAnsi="Arial" w:cs="Arial"/>
          <w:sz w:val="22"/>
          <w:szCs w:val="22"/>
        </w:rPr>
        <w:t>L’info de chez nous</w:t>
      </w:r>
    </w:p>
    <w:p w14:paraId="2148952B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5840191A" w14:textId="77777777" w:rsidR="00E023A0" w:rsidRPr="007912FF" w:rsidRDefault="00E023A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788F51DC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3</w:t>
      </w:r>
    </w:p>
    <w:p w14:paraId="2D444A74" w14:textId="35150268" w:rsidR="003E3581" w:rsidRPr="007912FF" w:rsidRDefault="00E27769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Quel sport pe</w:t>
      </w:r>
      <w:r w:rsidR="00F20F54" w:rsidRPr="007912FF">
        <w:rPr>
          <w:rFonts w:ascii="Arial" w:hAnsi="Arial" w:cs="Arial"/>
          <w:b/>
          <w:sz w:val="22"/>
          <w:szCs w:val="22"/>
        </w:rPr>
        <w:t xml:space="preserve">ut-on pratiquer dans un club à </w:t>
      </w:r>
      <w:r w:rsidR="007912FF" w:rsidRPr="007912FF">
        <w:rPr>
          <w:rFonts w:ascii="Arial" w:hAnsi="Arial" w:cs="Arial"/>
          <w:b/>
          <w:sz w:val="22"/>
          <w:szCs w:val="22"/>
        </w:rPr>
        <w:t>La Chaux</w:t>
      </w:r>
      <w:r w:rsidR="007912FF">
        <w:rPr>
          <w:rFonts w:ascii="Arial" w:hAnsi="Arial" w:cs="Arial"/>
          <w:b/>
          <w:sz w:val="22"/>
          <w:szCs w:val="22"/>
        </w:rPr>
        <w:t xml:space="preserve"> </w:t>
      </w:r>
      <w:r w:rsidR="003E3581" w:rsidRPr="007912FF">
        <w:rPr>
          <w:rFonts w:ascii="Arial" w:hAnsi="Arial" w:cs="Arial"/>
          <w:b/>
          <w:sz w:val="22"/>
          <w:szCs w:val="22"/>
        </w:rPr>
        <w:t>?</w:t>
      </w:r>
    </w:p>
    <w:p w14:paraId="2FE8FC6A" w14:textId="0A6E3B56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929969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20F54" w:rsidRPr="007912FF">
        <w:rPr>
          <w:rFonts w:ascii="Arial" w:hAnsi="Arial" w:cs="Arial"/>
          <w:sz w:val="22"/>
          <w:szCs w:val="22"/>
        </w:rPr>
        <w:t>L’escrime</w:t>
      </w:r>
    </w:p>
    <w:p w14:paraId="182831CC" w14:textId="58970B1A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824852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20F54" w:rsidRPr="007912FF">
        <w:rPr>
          <w:rFonts w:ascii="Arial" w:hAnsi="Arial" w:cs="Arial"/>
          <w:sz w:val="22"/>
          <w:szCs w:val="22"/>
        </w:rPr>
        <w:t>La natation</w:t>
      </w:r>
    </w:p>
    <w:p w14:paraId="590B16EE" w14:textId="12158D15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35368896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20F54" w:rsidRPr="007912FF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20F54" w:rsidRPr="007912FF">
        <w:rPr>
          <w:rFonts w:ascii="Arial" w:hAnsi="Arial" w:cs="Arial"/>
          <w:sz w:val="22"/>
          <w:szCs w:val="22"/>
        </w:rPr>
        <w:t>Le foot</w:t>
      </w:r>
      <w:r w:rsidR="0073795E" w:rsidRPr="007912FF">
        <w:rPr>
          <w:rFonts w:ascii="Arial" w:hAnsi="Arial" w:cs="Arial"/>
          <w:sz w:val="22"/>
          <w:szCs w:val="22"/>
        </w:rPr>
        <w:t>ball</w:t>
      </w:r>
    </w:p>
    <w:p w14:paraId="197B8EAA" w14:textId="00AEC25E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543798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20F54" w:rsidRPr="007912FF">
        <w:rPr>
          <w:rFonts w:ascii="Arial" w:hAnsi="Arial" w:cs="Arial"/>
          <w:sz w:val="22"/>
          <w:szCs w:val="22"/>
        </w:rPr>
        <w:t>Le tennis</w:t>
      </w:r>
    </w:p>
    <w:p w14:paraId="341CE04F" w14:textId="308DA820" w:rsidR="00EB7444" w:rsidRDefault="00EB7444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4577A213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52D5F44A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4</w:t>
      </w:r>
    </w:p>
    <w:p w14:paraId="7509A08F" w14:textId="70C064B4" w:rsidR="003E3581" w:rsidRPr="007912FF" w:rsidRDefault="00E27769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Où se trouve</w:t>
      </w:r>
      <w:r w:rsidR="00F20F54" w:rsidRPr="007912FF">
        <w:rPr>
          <w:rFonts w:ascii="Arial" w:hAnsi="Arial" w:cs="Arial"/>
          <w:b/>
          <w:sz w:val="22"/>
          <w:szCs w:val="22"/>
        </w:rPr>
        <w:t xml:space="preserve"> l’administration communale de </w:t>
      </w:r>
      <w:r w:rsidR="007912FF" w:rsidRPr="007912FF">
        <w:rPr>
          <w:rFonts w:ascii="Arial" w:hAnsi="Arial" w:cs="Arial"/>
          <w:b/>
          <w:sz w:val="22"/>
          <w:szCs w:val="22"/>
        </w:rPr>
        <w:t>La Chaux</w:t>
      </w:r>
      <w:r w:rsidR="007912FF">
        <w:rPr>
          <w:rFonts w:ascii="Arial" w:hAnsi="Arial" w:cs="Arial"/>
          <w:b/>
          <w:sz w:val="22"/>
          <w:szCs w:val="22"/>
        </w:rPr>
        <w:t xml:space="preserve"> </w:t>
      </w:r>
      <w:r w:rsidR="003E3581" w:rsidRPr="007912FF">
        <w:rPr>
          <w:rFonts w:ascii="Arial" w:hAnsi="Arial" w:cs="Arial"/>
          <w:b/>
          <w:sz w:val="22"/>
          <w:szCs w:val="22"/>
        </w:rPr>
        <w:t>?</w:t>
      </w:r>
    </w:p>
    <w:p w14:paraId="0D617A73" w14:textId="72C4C145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118448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20F54" w:rsidRPr="007912FF">
        <w:rPr>
          <w:rFonts w:ascii="Arial" w:hAnsi="Arial" w:cs="Arial"/>
          <w:sz w:val="22"/>
          <w:szCs w:val="22"/>
        </w:rPr>
        <w:t>Aux Pâquis</w:t>
      </w:r>
    </w:p>
    <w:p w14:paraId="6FA341DA" w14:textId="60C86354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02046895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67E19" w:rsidRPr="007912FF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3151B" w:rsidRPr="007912FF">
        <w:rPr>
          <w:rFonts w:ascii="Arial" w:hAnsi="Arial" w:cs="Arial"/>
          <w:sz w:val="22"/>
          <w:szCs w:val="22"/>
        </w:rPr>
        <w:t>Près de l’auberge communale</w:t>
      </w:r>
    </w:p>
    <w:p w14:paraId="65222B40" w14:textId="4AC793D8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602486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776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27769" w:rsidRPr="007912FF">
        <w:rPr>
          <w:rFonts w:ascii="Arial" w:hAnsi="Arial" w:cs="Arial"/>
          <w:sz w:val="22"/>
          <w:szCs w:val="22"/>
        </w:rPr>
        <w:tab/>
      </w:r>
      <w:r w:rsidR="00F3151B" w:rsidRPr="007912FF">
        <w:rPr>
          <w:rFonts w:ascii="Arial" w:hAnsi="Arial" w:cs="Arial"/>
          <w:sz w:val="22"/>
          <w:szCs w:val="22"/>
        </w:rPr>
        <w:t>Vers l’Eglise</w:t>
      </w:r>
    </w:p>
    <w:p w14:paraId="6AE2152F" w14:textId="10902944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914308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267E19" w:rsidRPr="007912FF">
        <w:rPr>
          <w:rFonts w:ascii="Arial" w:hAnsi="Arial" w:cs="Arial"/>
          <w:sz w:val="22"/>
          <w:szCs w:val="22"/>
        </w:rPr>
        <w:t>Dans la salle villageoise</w:t>
      </w:r>
    </w:p>
    <w:p w14:paraId="7E538B3B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66114AA5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5</w:t>
      </w:r>
    </w:p>
    <w:p w14:paraId="406991A7" w14:textId="4BC9A466" w:rsidR="003E3581" w:rsidRPr="007912FF" w:rsidRDefault="00E27769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Quelle infrast</w:t>
      </w:r>
      <w:r w:rsidR="0073795E" w:rsidRPr="007912FF">
        <w:rPr>
          <w:rFonts w:ascii="Arial" w:hAnsi="Arial" w:cs="Arial"/>
          <w:b/>
          <w:sz w:val="22"/>
          <w:szCs w:val="22"/>
        </w:rPr>
        <w:t>ructure de loisirs ne se</w:t>
      </w:r>
      <w:r w:rsidR="00592087" w:rsidRPr="007912FF">
        <w:rPr>
          <w:rFonts w:ascii="Arial" w:hAnsi="Arial" w:cs="Arial"/>
          <w:b/>
          <w:sz w:val="22"/>
          <w:szCs w:val="22"/>
        </w:rPr>
        <w:t xml:space="preserve"> trouve </w:t>
      </w:r>
      <w:r w:rsidR="0073795E" w:rsidRPr="007912FF">
        <w:rPr>
          <w:rFonts w:ascii="Arial" w:hAnsi="Arial" w:cs="Arial"/>
          <w:b/>
          <w:sz w:val="22"/>
          <w:szCs w:val="22"/>
        </w:rPr>
        <w:t xml:space="preserve">pas </w:t>
      </w:r>
      <w:r w:rsidR="00592087" w:rsidRPr="007912FF">
        <w:rPr>
          <w:rFonts w:ascii="Arial" w:hAnsi="Arial" w:cs="Arial"/>
          <w:b/>
          <w:sz w:val="22"/>
          <w:szCs w:val="22"/>
        </w:rPr>
        <w:t xml:space="preserve">à </w:t>
      </w:r>
      <w:r w:rsidR="007912FF" w:rsidRPr="007912FF">
        <w:rPr>
          <w:rFonts w:ascii="Arial" w:hAnsi="Arial" w:cs="Arial"/>
          <w:b/>
          <w:sz w:val="22"/>
          <w:szCs w:val="22"/>
        </w:rPr>
        <w:t>La Chaux</w:t>
      </w:r>
      <w:r w:rsidR="007912FF">
        <w:rPr>
          <w:rFonts w:ascii="Arial" w:hAnsi="Arial" w:cs="Arial"/>
          <w:b/>
          <w:sz w:val="22"/>
          <w:szCs w:val="22"/>
        </w:rPr>
        <w:t xml:space="preserve"> </w:t>
      </w:r>
      <w:r w:rsidR="003E3581" w:rsidRPr="007912FF">
        <w:rPr>
          <w:rFonts w:ascii="Arial" w:hAnsi="Arial" w:cs="Arial"/>
          <w:b/>
          <w:sz w:val="22"/>
          <w:szCs w:val="22"/>
        </w:rPr>
        <w:t>?</w:t>
      </w:r>
    </w:p>
    <w:p w14:paraId="2D059B38" w14:textId="7A784A91" w:rsidR="003E3581" w:rsidRPr="007912FF" w:rsidRDefault="0082187B" w:rsidP="003E3581">
      <w:pPr>
        <w:tabs>
          <w:tab w:val="left" w:pos="794"/>
          <w:tab w:val="left" w:pos="121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207881457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3795E" w:rsidRPr="007912FF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592087" w:rsidRPr="007912FF">
        <w:rPr>
          <w:rFonts w:ascii="Arial" w:hAnsi="Arial" w:cs="Arial"/>
          <w:sz w:val="22"/>
          <w:szCs w:val="22"/>
        </w:rPr>
        <w:t>Un Club de Judo</w:t>
      </w:r>
      <w:r w:rsidR="0073795E" w:rsidRPr="007912FF">
        <w:rPr>
          <w:rFonts w:ascii="Arial" w:hAnsi="Arial" w:cs="Arial"/>
          <w:sz w:val="22"/>
          <w:szCs w:val="22"/>
        </w:rPr>
        <w:t xml:space="preserve"> </w:t>
      </w:r>
    </w:p>
    <w:p w14:paraId="4B208E3B" w14:textId="40572595" w:rsidR="003E3581" w:rsidRPr="007912FF" w:rsidRDefault="0082187B" w:rsidP="003E3581">
      <w:pPr>
        <w:tabs>
          <w:tab w:val="left" w:pos="794"/>
          <w:tab w:val="left" w:pos="225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907943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73795E" w:rsidRPr="007912FF">
        <w:rPr>
          <w:rFonts w:ascii="Arial" w:hAnsi="Arial" w:cs="Arial"/>
          <w:sz w:val="22"/>
          <w:szCs w:val="22"/>
        </w:rPr>
        <w:t>Un théâtre</w:t>
      </w:r>
    </w:p>
    <w:p w14:paraId="3AFD53F0" w14:textId="37F2D8EA" w:rsidR="003E3581" w:rsidRPr="007912FF" w:rsidRDefault="0082187B" w:rsidP="003E3581">
      <w:pPr>
        <w:tabs>
          <w:tab w:val="left" w:pos="794"/>
          <w:tab w:val="left" w:pos="225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669993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73795E" w:rsidRPr="007912FF">
        <w:rPr>
          <w:rFonts w:ascii="Arial" w:hAnsi="Arial" w:cs="Arial"/>
          <w:sz w:val="22"/>
          <w:szCs w:val="22"/>
        </w:rPr>
        <w:t>Une bibliothèque</w:t>
      </w:r>
    </w:p>
    <w:p w14:paraId="2389E43F" w14:textId="53AC7ADE" w:rsidR="003E3581" w:rsidRPr="007912FF" w:rsidRDefault="0082187B" w:rsidP="003E3581">
      <w:pPr>
        <w:tabs>
          <w:tab w:val="left" w:pos="794"/>
          <w:tab w:val="left" w:pos="1778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266071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95E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592087" w:rsidRPr="007912FF">
        <w:rPr>
          <w:rFonts w:ascii="Arial" w:hAnsi="Arial" w:cs="Arial"/>
          <w:sz w:val="22"/>
          <w:szCs w:val="22"/>
        </w:rPr>
        <w:t>Une place de jeux pour les enfants</w:t>
      </w:r>
    </w:p>
    <w:p w14:paraId="7C06185A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10E1423D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6</w:t>
      </w:r>
    </w:p>
    <w:p w14:paraId="2CB6D648" w14:textId="741FDDF5" w:rsidR="003E3581" w:rsidRPr="007912FF" w:rsidRDefault="00E27769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 xml:space="preserve">A quelle manifestation peut-on participer dans la commune de </w:t>
      </w:r>
      <w:r w:rsidR="007912FF" w:rsidRPr="007912FF">
        <w:rPr>
          <w:rFonts w:ascii="Arial" w:hAnsi="Arial" w:cs="Arial"/>
          <w:b/>
          <w:sz w:val="22"/>
          <w:szCs w:val="22"/>
        </w:rPr>
        <w:t>La Chaux</w:t>
      </w:r>
      <w:r w:rsidR="007912FF">
        <w:rPr>
          <w:rFonts w:ascii="Arial" w:hAnsi="Arial" w:cs="Arial"/>
          <w:b/>
          <w:sz w:val="22"/>
          <w:szCs w:val="22"/>
        </w:rPr>
        <w:t xml:space="preserve"> </w:t>
      </w:r>
      <w:r w:rsidRPr="007912FF">
        <w:rPr>
          <w:rFonts w:ascii="Arial" w:hAnsi="Arial" w:cs="Arial"/>
          <w:b/>
          <w:sz w:val="22"/>
          <w:szCs w:val="22"/>
        </w:rPr>
        <w:t>?</w:t>
      </w:r>
    </w:p>
    <w:p w14:paraId="7D4763DD" w14:textId="63053819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284012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73795E" w:rsidRPr="007912FF">
        <w:rPr>
          <w:rFonts w:ascii="Arial" w:hAnsi="Arial" w:cs="Arial"/>
          <w:sz w:val="22"/>
          <w:szCs w:val="22"/>
        </w:rPr>
        <w:t>Le carnaval</w:t>
      </w:r>
    </w:p>
    <w:p w14:paraId="36CF2214" w14:textId="65632C81" w:rsidR="003E3581" w:rsidRPr="00EB7444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45600748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3795E" w:rsidRPr="00EB7444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3E3581" w:rsidRPr="00EB7444">
        <w:rPr>
          <w:rFonts w:ascii="Arial" w:hAnsi="Arial" w:cs="Arial"/>
          <w:sz w:val="22"/>
          <w:szCs w:val="22"/>
        </w:rPr>
        <w:tab/>
      </w:r>
      <w:r w:rsidR="00EB7444">
        <w:rPr>
          <w:rFonts w:ascii="Arial" w:hAnsi="Arial" w:cs="Arial"/>
          <w:sz w:val="22"/>
          <w:szCs w:val="22"/>
        </w:rPr>
        <w:t>Un tournoi de pétanque</w:t>
      </w:r>
    </w:p>
    <w:p w14:paraId="435B186E" w14:textId="5A461423" w:rsidR="003E3581" w:rsidRPr="007912FF" w:rsidRDefault="0082187B" w:rsidP="003E3581">
      <w:pPr>
        <w:tabs>
          <w:tab w:val="left" w:pos="794"/>
          <w:tab w:val="left" w:pos="116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650099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73795E" w:rsidRPr="007912FF">
        <w:rPr>
          <w:rFonts w:ascii="Arial" w:hAnsi="Arial" w:cs="Arial"/>
          <w:sz w:val="22"/>
          <w:szCs w:val="22"/>
        </w:rPr>
        <w:t>Une course populaire</w:t>
      </w:r>
    </w:p>
    <w:p w14:paraId="18C51286" w14:textId="65302597" w:rsidR="003E3581" w:rsidRPr="007912FF" w:rsidRDefault="0082187B" w:rsidP="003E3581">
      <w:pPr>
        <w:tabs>
          <w:tab w:val="left" w:pos="794"/>
          <w:tab w:val="left" w:pos="116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90236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73795E" w:rsidRPr="007912FF">
        <w:rPr>
          <w:rFonts w:ascii="Arial" w:hAnsi="Arial" w:cs="Arial"/>
          <w:sz w:val="22"/>
          <w:szCs w:val="22"/>
        </w:rPr>
        <w:t>Un tournoi de tennis</w:t>
      </w:r>
    </w:p>
    <w:p w14:paraId="5B645AFF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3403CAF2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7</w:t>
      </w:r>
    </w:p>
    <w:p w14:paraId="108D6562" w14:textId="116DF46D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Quel club sportif n’existe pas à</w:t>
      </w:r>
      <w:r w:rsidR="0073795E" w:rsidRPr="007912FF">
        <w:rPr>
          <w:rFonts w:ascii="Arial" w:hAnsi="Arial" w:cs="Arial"/>
          <w:b/>
          <w:sz w:val="22"/>
          <w:szCs w:val="22"/>
        </w:rPr>
        <w:t xml:space="preserve"> </w:t>
      </w:r>
      <w:r w:rsidR="007912FF" w:rsidRPr="007912FF">
        <w:rPr>
          <w:rFonts w:ascii="Arial" w:hAnsi="Arial" w:cs="Arial"/>
          <w:b/>
          <w:sz w:val="22"/>
          <w:szCs w:val="22"/>
        </w:rPr>
        <w:t>La Chaux</w:t>
      </w:r>
      <w:r w:rsidR="007912FF">
        <w:rPr>
          <w:rFonts w:ascii="Arial" w:hAnsi="Arial" w:cs="Arial"/>
          <w:b/>
          <w:sz w:val="22"/>
          <w:szCs w:val="22"/>
        </w:rPr>
        <w:t xml:space="preserve"> </w:t>
      </w:r>
      <w:r w:rsidRPr="007912FF">
        <w:rPr>
          <w:rFonts w:ascii="Arial" w:hAnsi="Arial" w:cs="Arial"/>
          <w:b/>
          <w:sz w:val="22"/>
          <w:szCs w:val="22"/>
        </w:rPr>
        <w:t>?</w:t>
      </w:r>
    </w:p>
    <w:p w14:paraId="1B770E4F" w14:textId="17927684" w:rsidR="003E3581" w:rsidRPr="00E93BD5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  <w:lang w:val="en-US"/>
        </w:rPr>
      </w:pPr>
      <w:sdt>
        <w:sdtPr>
          <w:rPr>
            <w:rFonts w:ascii="Arial" w:hAnsi="Arial" w:cs="Arial"/>
            <w:sz w:val="22"/>
            <w:szCs w:val="22"/>
            <w:lang w:val="en-US"/>
          </w:rPr>
          <w:id w:val="-167286090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010DE" w:rsidRPr="00E93BD5">
            <w:rPr>
              <w:rFonts w:ascii="MS Gothic" w:eastAsia="MS Gothic" w:hAnsi="MS Gothic" w:cs="MS Gothic" w:hint="eastAsia"/>
              <w:sz w:val="22"/>
              <w:szCs w:val="22"/>
              <w:lang w:val="en-US"/>
            </w:rPr>
            <w:t>☒</w:t>
          </w:r>
        </w:sdtContent>
      </w:sdt>
      <w:r w:rsidR="003E3581" w:rsidRPr="00E93BD5">
        <w:rPr>
          <w:rFonts w:ascii="Arial" w:hAnsi="Arial" w:cs="Arial"/>
          <w:sz w:val="22"/>
          <w:szCs w:val="22"/>
          <w:lang w:val="en-US"/>
        </w:rPr>
        <w:tab/>
      </w:r>
      <w:r w:rsidR="0073795E" w:rsidRPr="00E93BD5">
        <w:rPr>
          <w:rFonts w:ascii="Arial" w:hAnsi="Arial" w:cs="Arial"/>
          <w:sz w:val="22"/>
          <w:szCs w:val="22"/>
          <w:lang w:val="en-US"/>
        </w:rPr>
        <w:t>Club de tennis</w:t>
      </w:r>
    </w:p>
    <w:p w14:paraId="416CBEE5" w14:textId="7CDBA9FF" w:rsidR="003E3581" w:rsidRPr="00E93BD5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  <w:lang w:val="en-US"/>
        </w:rPr>
      </w:pPr>
      <w:sdt>
        <w:sdtPr>
          <w:rPr>
            <w:rFonts w:ascii="Arial" w:hAnsi="Arial" w:cs="Arial"/>
            <w:sz w:val="22"/>
            <w:szCs w:val="22"/>
            <w:lang w:val="en-US"/>
          </w:rPr>
          <w:id w:val="-474142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E93BD5">
            <w:rPr>
              <w:rFonts w:ascii="MS Gothic" w:eastAsia="MS Gothic" w:hAnsi="MS Gothic" w:cs="MS Gothic" w:hint="eastAsia"/>
              <w:sz w:val="22"/>
              <w:szCs w:val="22"/>
              <w:lang w:val="en-US"/>
            </w:rPr>
            <w:t>☐</w:t>
          </w:r>
        </w:sdtContent>
      </w:sdt>
      <w:r w:rsidR="003E3581" w:rsidRPr="00E93BD5">
        <w:rPr>
          <w:rFonts w:ascii="Arial" w:hAnsi="Arial" w:cs="Arial"/>
          <w:sz w:val="22"/>
          <w:szCs w:val="22"/>
          <w:lang w:val="en-US"/>
        </w:rPr>
        <w:tab/>
      </w:r>
      <w:r w:rsidR="0073795E" w:rsidRPr="00E93BD5">
        <w:rPr>
          <w:rFonts w:ascii="Arial" w:hAnsi="Arial" w:cs="Arial"/>
          <w:sz w:val="22"/>
          <w:szCs w:val="22"/>
          <w:lang w:val="en-US"/>
        </w:rPr>
        <w:t>Football club</w:t>
      </w:r>
    </w:p>
    <w:p w14:paraId="03E43B00" w14:textId="7BEC5CC3" w:rsidR="003E3581" w:rsidRPr="00E93BD5" w:rsidRDefault="0082187B" w:rsidP="006010DE">
      <w:pPr>
        <w:tabs>
          <w:tab w:val="left" w:pos="794"/>
        </w:tabs>
        <w:jc w:val="both"/>
        <w:rPr>
          <w:rFonts w:ascii="Arial" w:hAnsi="Arial" w:cs="Arial"/>
          <w:sz w:val="22"/>
          <w:szCs w:val="22"/>
          <w:lang w:val="en-US"/>
        </w:rPr>
      </w:pPr>
      <w:sdt>
        <w:sdtPr>
          <w:rPr>
            <w:rFonts w:ascii="Arial" w:hAnsi="Arial" w:cs="Arial"/>
            <w:sz w:val="22"/>
            <w:szCs w:val="22"/>
            <w:lang w:val="en-US"/>
          </w:rPr>
          <w:id w:val="-1728912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E93BD5">
            <w:rPr>
              <w:rFonts w:ascii="MS Gothic" w:eastAsia="MS Gothic" w:hAnsi="MS Gothic" w:cs="MS Gothic" w:hint="eastAsia"/>
              <w:sz w:val="22"/>
              <w:szCs w:val="22"/>
              <w:lang w:val="en-US"/>
            </w:rPr>
            <w:t>☐</w:t>
          </w:r>
        </w:sdtContent>
      </w:sdt>
      <w:r w:rsidR="0073795E" w:rsidRPr="00E93BD5">
        <w:rPr>
          <w:rFonts w:ascii="Arial" w:hAnsi="Arial" w:cs="Arial"/>
          <w:sz w:val="22"/>
          <w:szCs w:val="22"/>
          <w:lang w:val="en-US"/>
        </w:rPr>
        <w:tab/>
        <w:t xml:space="preserve">Club de </w:t>
      </w:r>
      <w:proofErr w:type="spellStart"/>
      <w:r w:rsidR="0073795E" w:rsidRPr="00E93BD5">
        <w:rPr>
          <w:rFonts w:ascii="Arial" w:hAnsi="Arial" w:cs="Arial"/>
          <w:sz w:val="22"/>
          <w:szCs w:val="22"/>
          <w:lang w:val="en-US"/>
        </w:rPr>
        <w:t>jonglage</w:t>
      </w:r>
      <w:proofErr w:type="spellEnd"/>
    </w:p>
    <w:p w14:paraId="020F6C56" w14:textId="354FA8EE" w:rsidR="006010DE" w:rsidRPr="007912FF" w:rsidRDefault="0082187B" w:rsidP="006010DE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3234687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73795E" w:rsidRPr="007912FF">
        <w:rPr>
          <w:rFonts w:ascii="Arial" w:hAnsi="Arial" w:cs="Arial"/>
          <w:sz w:val="22"/>
          <w:szCs w:val="22"/>
        </w:rPr>
        <w:t xml:space="preserve">Club </w:t>
      </w:r>
      <w:r w:rsidR="006010DE" w:rsidRPr="007912FF">
        <w:rPr>
          <w:rFonts w:ascii="Arial" w:hAnsi="Arial" w:cs="Arial"/>
          <w:sz w:val="22"/>
          <w:szCs w:val="22"/>
        </w:rPr>
        <w:t>de Stretching</w:t>
      </w:r>
    </w:p>
    <w:p w14:paraId="63BEF79D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302E1BBA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8</w:t>
      </w:r>
    </w:p>
    <w:p w14:paraId="73EA724D" w14:textId="77777777" w:rsidR="003E3581" w:rsidRPr="007912FF" w:rsidRDefault="00E27769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L’écusson de notre commune comporte :</w:t>
      </w:r>
    </w:p>
    <w:p w14:paraId="042FFBF9" w14:textId="5690C991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907918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74130F" w:rsidRPr="007912FF">
        <w:rPr>
          <w:rFonts w:ascii="Arial" w:hAnsi="Arial" w:cs="Arial"/>
          <w:sz w:val="22"/>
          <w:szCs w:val="22"/>
        </w:rPr>
        <w:t>Deux</w:t>
      </w:r>
      <w:r w:rsidR="00E57540" w:rsidRPr="007912FF">
        <w:rPr>
          <w:rFonts w:ascii="Arial" w:hAnsi="Arial" w:cs="Arial"/>
          <w:sz w:val="22"/>
          <w:szCs w:val="22"/>
        </w:rPr>
        <w:t xml:space="preserve"> poissons</w:t>
      </w:r>
    </w:p>
    <w:p w14:paraId="3FE226A5" w14:textId="571B88E3" w:rsidR="003E3581" w:rsidRPr="007912FF" w:rsidRDefault="0082187B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125309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776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E57540" w:rsidRPr="007912FF">
        <w:rPr>
          <w:rFonts w:ascii="Arial" w:hAnsi="Arial" w:cs="Arial"/>
          <w:sz w:val="22"/>
          <w:szCs w:val="22"/>
        </w:rPr>
        <w:t>Une licorne</w:t>
      </w:r>
    </w:p>
    <w:p w14:paraId="61F161B4" w14:textId="72126C8A" w:rsidR="003E3581" w:rsidRPr="00EB7444" w:rsidRDefault="0082187B" w:rsidP="003E3581">
      <w:pPr>
        <w:tabs>
          <w:tab w:val="left" w:pos="794"/>
          <w:tab w:val="left" w:pos="131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34361828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C3EBF" w:rsidRPr="00EB7444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3E3581" w:rsidRPr="00EB7444">
        <w:rPr>
          <w:rFonts w:ascii="Arial" w:hAnsi="Arial" w:cs="Arial"/>
          <w:sz w:val="22"/>
          <w:szCs w:val="22"/>
        </w:rPr>
        <w:tab/>
      </w:r>
      <w:r w:rsidR="008C3EBF" w:rsidRPr="00EB7444">
        <w:rPr>
          <w:rFonts w:ascii="Arial" w:hAnsi="Arial" w:cs="Arial"/>
          <w:sz w:val="22"/>
          <w:szCs w:val="22"/>
        </w:rPr>
        <w:t>Deux croix</w:t>
      </w:r>
    </w:p>
    <w:p w14:paraId="043E2776" w14:textId="6EE00A69" w:rsidR="003E3581" w:rsidRPr="007912FF" w:rsidRDefault="0082187B" w:rsidP="003E3581">
      <w:pPr>
        <w:tabs>
          <w:tab w:val="left" w:pos="794"/>
          <w:tab w:val="left" w:pos="131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789324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301A7" w:rsidRPr="007912FF">
        <w:rPr>
          <w:rFonts w:ascii="Arial" w:hAnsi="Arial" w:cs="Arial"/>
          <w:sz w:val="22"/>
          <w:szCs w:val="22"/>
        </w:rPr>
        <w:t>Un c</w:t>
      </w:r>
      <w:r w:rsidR="0074130F" w:rsidRPr="007912FF">
        <w:rPr>
          <w:rFonts w:ascii="Arial" w:hAnsi="Arial" w:cs="Arial"/>
          <w:sz w:val="22"/>
          <w:szCs w:val="22"/>
        </w:rPr>
        <w:t>œ</w:t>
      </w:r>
      <w:r w:rsidR="009301A7" w:rsidRPr="007912FF">
        <w:rPr>
          <w:rFonts w:ascii="Arial" w:hAnsi="Arial" w:cs="Arial"/>
          <w:sz w:val="22"/>
          <w:szCs w:val="22"/>
        </w:rPr>
        <w:t>ur</w:t>
      </w:r>
    </w:p>
    <w:p w14:paraId="5F7C9103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412D8A40" w14:textId="77777777" w:rsidR="00E45239" w:rsidRPr="007912FF" w:rsidRDefault="00E45239" w:rsidP="00E45239">
      <w:pPr>
        <w:shd w:val="clear" w:color="auto" w:fill="A6A6A6" w:themeFill="background1" w:themeFillShade="A6"/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HISTOIRE</w:t>
      </w:r>
    </w:p>
    <w:p w14:paraId="0B1DA1C7" w14:textId="77777777" w:rsidR="00E45239" w:rsidRPr="007912FF" w:rsidRDefault="00E45239" w:rsidP="00E45239">
      <w:pPr>
        <w:tabs>
          <w:tab w:val="left" w:pos="794"/>
        </w:tabs>
        <w:spacing w:before="240"/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1</w:t>
      </w:r>
    </w:p>
    <w:p w14:paraId="0AD411AF" w14:textId="2EB8E2C5" w:rsidR="00E45239" w:rsidRPr="007912FF" w:rsidRDefault="00426232" w:rsidP="00E45239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Combien y </w:t>
      </w:r>
      <w:proofErr w:type="spellStart"/>
      <w:r>
        <w:rPr>
          <w:rFonts w:ascii="Arial" w:hAnsi="Arial" w:cs="Arial"/>
          <w:b/>
          <w:sz w:val="22"/>
          <w:szCs w:val="22"/>
        </w:rPr>
        <w:t>a-</w:t>
      </w:r>
      <w:bookmarkStart w:id="0" w:name="_GoBack"/>
      <w:bookmarkEnd w:id="0"/>
      <w:r w:rsidR="00E45239" w:rsidRPr="007912FF">
        <w:rPr>
          <w:rFonts w:ascii="Arial" w:hAnsi="Arial" w:cs="Arial"/>
          <w:b/>
          <w:sz w:val="22"/>
          <w:szCs w:val="22"/>
        </w:rPr>
        <w:t>t-il</w:t>
      </w:r>
      <w:proofErr w:type="spellEnd"/>
      <w:r w:rsidR="00E45239" w:rsidRPr="007912FF">
        <w:rPr>
          <w:rFonts w:ascii="Arial" w:hAnsi="Arial" w:cs="Arial"/>
          <w:b/>
          <w:sz w:val="22"/>
          <w:szCs w:val="22"/>
        </w:rPr>
        <w:t xml:space="preserve"> de lieux où la présence des romains est attestée à La Chaux ?</w:t>
      </w:r>
    </w:p>
    <w:p w14:paraId="04B71782" w14:textId="77777777" w:rsidR="00E45239" w:rsidRPr="007912FF" w:rsidRDefault="0082187B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832526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Un</w:t>
      </w:r>
    </w:p>
    <w:p w14:paraId="7F0D7ACA" w14:textId="77777777" w:rsidR="00E45239" w:rsidRPr="007912FF" w:rsidRDefault="0082187B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583650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Cinq</w:t>
      </w:r>
    </w:p>
    <w:p w14:paraId="432C89CC" w14:textId="77777777" w:rsidR="00E45239" w:rsidRPr="007912FF" w:rsidRDefault="0082187B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67464918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Quatre</w:t>
      </w:r>
    </w:p>
    <w:p w14:paraId="1EAF3F0A" w14:textId="77777777" w:rsidR="00E45239" w:rsidRPr="007912FF" w:rsidRDefault="0082187B" w:rsidP="00E45239">
      <w:pPr>
        <w:tabs>
          <w:tab w:val="left" w:pos="794"/>
          <w:tab w:val="left" w:pos="123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940415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Zéro</w:t>
      </w:r>
    </w:p>
    <w:p w14:paraId="441213A3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0488261E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2</w:t>
      </w:r>
    </w:p>
    <w:p w14:paraId="762AEE77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Quel bâtiment historique à La Chaux est le rappel d’un riche passé</w:t>
      </w:r>
      <w:r w:rsidRPr="007912FF">
        <w:rPr>
          <w:rFonts w:ascii="Arial" w:hAnsi="Arial" w:cs="Arial"/>
          <w:sz w:val="22"/>
          <w:szCs w:val="22"/>
        </w:rPr>
        <w:t xml:space="preserve"> </w:t>
      </w:r>
      <w:r w:rsidRPr="007912FF">
        <w:rPr>
          <w:rFonts w:ascii="Arial" w:hAnsi="Arial" w:cs="Arial"/>
          <w:b/>
          <w:sz w:val="22"/>
          <w:szCs w:val="22"/>
        </w:rPr>
        <w:t>?</w:t>
      </w:r>
    </w:p>
    <w:p w14:paraId="680B3374" w14:textId="77777777" w:rsidR="00E45239" w:rsidRPr="007912FF" w:rsidRDefault="0082187B" w:rsidP="00E45239">
      <w:pPr>
        <w:tabs>
          <w:tab w:val="left" w:pos="794"/>
          <w:tab w:val="left" w:pos="169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21402491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La Commanderie</w:t>
      </w:r>
    </w:p>
    <w:p w14:paraId="10C1DC75" w14:textId="77777777" w:rsidR="00E45239" w:rsidRPr="007912FF" w:rsidRDefault="0082187B" w:rsidP="00E45239">
      <w:pPr>
        <w:tabs>
          <w:tab w:val="left" w:pos="794"/>
          <w:tab w:val="left" w:pos="226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0843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L’église</w:t>
      </w:r>
    </w:p>
    <w:p w14:paraId="78333CE2" w14:textId="77777777" w:rsidR="00E45239" w:rsidRPr="007912FF" w:rsidRDefault="0082187B" w:rsidP="00E45239">
      <w:pPr>
        <w:tabs>
          <w:tab w:val="left" w:pos="794"/>
          <w:tab w:val="left" w:pos="286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956217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Les lavoirs</w:t>
      </w:r>
    </w:p>
    <w:p w14:paraId="60B395C6" w14:textId="77777777" w:rsidR="00E45239" w:rsidRPr="007912FF" w:rsidRDefault="0082187B" w:rsidP="00E45239">
      <w:pPr>
        <w:tabs>
          <w:tab w:val="left" w:pos="794"/>
          <w:tab w:val="left" w:pos="286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224522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 xml:space="preserve">L’école </w:t>
      </w:r>
    </w:p>
    <w:p w14:paraId="6485A784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767863F1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3</w:t>
      </w:r>
    </w:p>
    <w:p w14:paraId="039F1176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Que signifie le nom d’Ittens ?</w:t>
      </w:r>
    </w:p>
    <w:p w14:paraId="086D878E" w14:textId="77777777" w:rsidR="00E45239" w:rsidRPr="007912FF" w:rsidRDefault="0082187B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217045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 xml:space="preserve">C’est le nom d’un petit affluent du Veyron </w:t>
      </w:r>
    </w:p>
    <w:p w14:paraId="6CF60217" w14:textId="77777777" w:rsidR="00E45239" w:rsidRPr="007912FF" w:rsidRDefault="0082187B" w:rsidP="00E45239">
      <w:pPr>
        <w:tabs>
          <w:tab w:val="left" w:pos="794"/>
          <w:tab w:val="left" w:pos="132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757478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C’est le nom d’une rue de La Chaux</w:t>
      </w:r>
    </w:p>
    <w:p w14:paraId="34BB0C57" w14:textId="77777777" w:rsidR="00E45239" w:rsidRPr="007912FF" w:rsidRDefault="0082187B" w:rsidP="00E45239">
      <w:pPr>
        <w:tabs>
          <w:tab w:val="left" w:pos="794"/>
          <w:tab w:val="left" w:pos="132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9394178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C’est le premier nom du village</w:t>
      </w:r>
    </w:p>
    <w:p w14:paraId="06D5334F" w14:textId="77777777" w:rsidR="00E45239" w:rsidRPr="007912FF" w:rsidRDefault="0082187B" w:rsidP="00E45239">
      <w:pPr>
        <w:tabs>
          <w:tab w:val="left" w:pos="794"/>
          <w:tab w:val="left" w:pos="132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531800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C’est le nom des habitants d’un quartier de La Chaux</w:t>
      </w:r>
    </w:p>
    <w:p w14:paraId="3C1E1F0A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6A998518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4</w:t>
      </w:r>
    </w:p>
    <w:p w14:paraId="1E93C7FB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Qui a donné la seigneurie de la Chaux à l’Ordre des Templiers ?</w:t>
      </w:r>
    </w:p>
    <w:p w14:paraId="266BAEFE" w14:textId="77777777" w:rsidR="00E45239" w:rsidRPr="007912FF" w:rsidRDefault="0082187B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95861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 xml:space="preserve">Le Sire de </w:t>
      </w:r>
      <w:proofErr w:type="spellStart"/>
      <w:r w:rsidR="00E45239" w:rsidRPr="007912FF">
        <w:rPr>
          <w:rFonts w:ascii="Arial" w:hAnsi="Arial" w:cs="Arial"/>
          <w:sz w:val="22"/>
          <w:szCs w:val="22"/>
        </w:rPr>
        <w:t>Champvent</w:t>
      </w:r>
      <w:proofErr w:type="spellEnd"/>
    </w:p>
    <w:p w14:paraId="0C2512B4" w14:textId="77777777" w:rsidR="00E45239" w:rsidRPr="007912FF" w:rsidRDefault="0082187B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698074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Le Seigneur de La Sarraz, Girard de La Sarraz</w:t>
      </w:r>
    </w:p>
    <w:p w14:paraId="054B415C" w14:textId="77777777" w:rsidR="00E45239" w:rsidRPr="007912FF" w:rsidRDefault="0082187B" w:rsidP="00E45239">
      <w:pPr>
        <w:tabs>
          <w:tab w:val="left" w:pos="794"/>
          <w:tab w:val="left" w:pos="129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53627267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Le Sire de Cossonay, Humbert Ier</w:t>
      </w:r>
    </w:p>
    <w:p w14:paraId="33172237" w14:textId="77777777" w:rsidR="00E45239" w:rsidRPr="007912FF" w:rsidRDefault="0082187B" w:rsidP="00E45239">
      <w:pPr>
        <w:tabs>
          <w:tab w:val="left" w:pos="794"/>
          <w:tab w:val="left" w:pos="129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270771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Henri de Grandson</w:t>
      </w:r>
    </w:p>
    <w:p w14:paraId="19886FE0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22389A53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5</w:t>
      </w:r>
    </w:p>
    <w:p w14:paraId="70853399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Que faisait-on dans les fontaines couvertes ?</w:t>
      </w:r>
    </w:p>
    <w:p w14:paraId="41195F6E" w14:textId="77777777" w:rsidR="00E45239" w:rsidRPr="007912FF" w:rsidRDefault="0082187B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7548638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On y abreuvait les animaux</w:t>
      </w:r>
    </w:p>
    <w:p w14:paraId="056ED9B4" w14:textId="77777777" w:rsidR="00E45239" w:rsidRPr="007912FF" w:rsidRDefault="0082187B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436721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On y faisait de la politique</w:t>
      </w:r>
    </w:p>
    <w:p w14:paraId="08A28099" w14:textId="77777777" w:rsidR="00E45239" w:rsidRPr="007912FF" w:rsidRDefault="0082187B" w:rsidP="00E45239">
      <w:pPr>
        <w:tabs>
          <w:tab w:val="left" w:pos="794"/>
          <w:tab w:val="left" w:pos="121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2001068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On y faisait la cuisine</w:t>
      </w:r>
    </w:p>
    <w:p w14:paraId="5D2C1584" w14:textId="77777777" w:rsidR="00E45239" w:rsidRPr="007912FF" w:rsidRDefault="0082187B" w:rsidP="00E45239">
      <w:pPr>
        <w:tabs>
          <w:tab w:val="left" w:pos="794"/>
          <w:tab w:val="left" w:pos="121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723824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On y lavait le linge</w:t>
      </w:r>
    </w:p>
    <w:p w14:paraId="7F426209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30B7E17E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6</w:t>
      </w:r>
    </w:p>
    <w:p w14:paraId="195259BF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Avant l’indépendance du Canton de Vaud, La Chaux était sous la protection de quel canton ?</w:t>
      </w:r>
    </w:p>
    <w:p w14:paraId="0749A5FE" w14:textId="77777777" w:rsidR="00E45239" w:rsidRPr="007912FF" w:rsidRDefault="0082187B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9511209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Berne</w:t>
      </w:r>
    </w:p>
    <w:p w14:paraId="2F71BE31" w14:textId="77777777" w:rsidR="00E45239" w:rsidRPr="007912FF" w:rsidRDefault="0082187B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990556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Valais</w:t>
      </w:r>
    </w:p>
    <w:p w14:paraId="399A2B21" w14:textId="77777777" w:rsidR="00E45239" w:rsidRPr="007912FF" w:rsidRDefault="0082187B" w:rsidP="00E45239">
      <w:pPr>
        <w:tabs>
          <w:tab w:val="left" w:pos="794"/>
          <w:tab w:val="left" w:pos="121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2110733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Genève</w:t>
      </w:r>
    </w:p>
    <w:p w14:paraId="6A7555D8" w14:textId="77777777" w:rsidR="00E45239" w:rsidRPr="007912FF" w:rsidRDefault="0082187B" w:rsidP="00E45239">
      <w:pPr>
        <w:tabs>
          <w:tab w:val="left" w:pos="794"/>
          <w:tab w:val="left" w:pos="121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176701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Zürich</w:t>
      </w:r>
    </w:p>
    <w:p w14:paraId="326B3CE6" w14:textId="77777777" w:rsidR="00E45239" w:rsidRPr="007912FF" w:rsidRDefault="00E45239" w:rsidP="00E45239">
      <w:pPr>
        <w:tabs>
          <w:tab w:val="left" w:pos="794"/>
        </w:tabs>
        <w:spacing w:before="240"/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7</w:t>
      </w:r>
    </w:p>
    <w:p w14:paraId="570C1FF1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Que s’est-il passé en 1674 ?</w:t>
      </w:r>
    </w:p>
    <w:p w14:paraId="073238F8" w14:textId="4FD8B4BB" w:rsidR="00E45239" w:rsidRPr="007912FF" w:rsidRDefault="0082187B" w:rsidP="00E45239">
      <w:pPr>
        <w:tabs>
          <w:tab w:val="left" w:pos="794"/>
          <w:tab w:val="left" w:pos="126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836684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</w:r>
      <w:r w:rsidR="007912FF">
        <w:rPr>
          <w:rFonts w:ascii="Arial" w:hAnsi="Arial" w:cs="Arial"/>
          <w:sz w:val="22"/>
          <w:szCs w:val="22"/>
        </w:rPr>
        <w:t>L’église a brû</w:t>
      </w:r>
      <w:r w:rsidR="00E45239" w:rsidRPr="007912FF">
        <w:rPr>
          <w:rFonts w:ascii="Arial" w:hAnsi="Arial" w:cs="Arial"/>
          <w:sz w:val="22"/>
          <w:szCs w:val="22"/>
        </w:rPr>
        <w:t xml:space="preserve">lé </w:t>
      </w:r>
    </w:p>
    <w:p w14:paraId="2CC04275" w14:textId="77777777" w:rsidR="00E45239" w:rsidRPr="007912FF" w:rsidRDefault="0082187B" w:rsidP="00E45239">
      <w:pPr>
        <w:tabs>
          <w:tab w:val="left" w:pos="794"/>
          <w:tab w:val="left" w:pos="126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02383207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La fusion de deux villages</w:t>
      </w:r>
    </w:p>
    <w:p w14:paraId="66C25D77" w14:textId="77777777" w:rsidR="00E45239" w:rsidRPr="007912FF" w:rsidRDefault="0082187B" w:rsidP="00E45239">
      <w:pPr>
        <w:tabs>
          <w:tab w:val="left" w:pos="794"/>
          <w:tab w:val="left" w:pos="181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143696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Un couvent a été construit</w:t>
      </w:r>
    </w:p>
    <w:p w14:paraId="49888BB3" w14:textId="77777777" w:rsidR="00E45239" w:rsidRPr="007912FF" w:rsidRDefault="0082187B" w:rsidP="00E45239">
      <w:pPr>
        <w:tabs>
          <w:tab w:val="left" w:pos="794"/>
          <w:tab w:val="left" w:pos="181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547765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La découverte d’une statue romaine</w:t>
      </w:r>
    </w:p>
    <w:p w14:paraId="16643A55" w14:textId="77777777" w:rsidR="00E45239" w:rsidRPr="007912FF" w:rsidRDefault="00E45239" w:rsidP="00E45239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1E1E7C5D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8</w:t>
      </w:r>
    </w:p>
    <w:p w14:paraId="14E9FE13" w14:textId="486571EC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Quelle fonction n’a pas été exercée au hameau du Château au Moyen-Âge ?</w:t>
      </w:r>
    </w:p>
    <w:p w14:paraId="6FC4CF27" w14:textId="77777777" w:rsidR="00E45239" w:rsidRPr="007912FF" w:rsidRDefault="0082187B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01122056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☒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Industrielle</w:t>
      </w:r>
    </w:p>
    <w:p w14:paraId="6C4C0A78" w14:textId="77777777" w:rsidR="00E45239" w:rsidRPr="007912FF" w:rsidRDefault="0082187B" w:rsidP="00E45239">
      <w:pPr>
        <w:tabs>
          <w:tab w:val="left" w:pos="794"/>
          <w:tab w:val="left" w:pos="132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612627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 xml:space="preserve">Religieuse </w:t>
      </w:r>
    </w:p>
    <w:p w14:paraId="3C3A8ED0" w14:textId="77777777" w:rsidR="00E45239" w:rsidRPr="007912FF" w:rsidRDefault="0082187B" w:rsidP="00E45239">
      <w:pPr>
        <w:tabs>
          <w:tab w:val="left" w:pos="794"/>
          <w:tab w:val="left" w:pos="132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20423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Militaire</w:t>
      </w:r>
    </w:p>
    <w:p w14:paraId="48D4144E" w14:textId="76D044B8" w:rsidR="008E348F" w:rsidRPr="007912FF" w:rsidRDefault="0082187B" w:rsidP="00E45239">
      <w:pPr>
        <w:tabs>
          <w:tab w:val="left" w:pos="794"/>
          <w:tab w:val="left" w:pos="132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798451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Agricole</w:t>
      </w:r>
    </w:p>
    <w:p w14:paraId="4D930AE0" w14:textId="77777777" w:rsidR="00E45239" w:rsidRPr="007912FF" w:rsidRDefault="00E45239" w:rsidP="00E45239">
      <w:pPr>
        <w:tabs>
          <w:tab w:val="left" w:pos="794"/>
          <w:tab w:val="left" w:pos="1320"/>
        </w:tabs>
        <w:jc w:val="both"/>
        <w:rPr>
          <w:rFonts w:ascii="Arial" w:hAnsi="Arial" w:cs="Arial"/>
          <w:sz w:val="22"/>
          <w:szCs w:val="22"/>
        </w:rPr>
      </w:pPr>
    </w:p>
    <w:sectPr w:rsidR="00E45239" w:rsidRPr="007912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7456EE"/>
    <w:multiLevelType w:val="hybridMultilevel"/>
    <w:tmpl w:val="5B5E822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581"/>
    <w:rsid w:val="00067528"/>
    <w:rsid w:val="000C151B"/>
    <w:rsid w:val="001360D1"/>
    <w:rsid w:val="00195730"/>
    <w:rsid w:val="001A516A"/>
    <w:rsid w:val="001C0021"/>
    <w:rsid w:val="001D73D8"/>
    <w:rsid w:val="00217146"/>
    <w:rsid w:val="00254529"/>
    <w:rsid w:val="00267E19"/>
    <w:rsid w:val="002E3FA5"/>
    <w:rsid w:val="002F1FDB"/>
    <w:rsid w:val="00365064"/>
    <w:rsid w:val="003E3581"/>
    <w:rsid w:val="003E53C1"/>
    <w:rsid w:val="00426232"/>
    <w:rsid w:val="004C35A3"/>
    <w:rsid w:val="0054299D"/>
    <w:rsid w:val="00565F77"/>
    <w:rsid w:val="00592087"/>
    <w:rsid w:val="005A5406"/>
    <w:rsid w:val="006010DE"/>
    <w:rsid w:val="00660902"/>
    <w:rsid w:val="00690E6C"/>
    <w:rsid w:val="006C7EE7"/>
    <w:rsid w:val="0073795E"/>
    <w:rsid w:val="0074130F"/>
    <w:rsid w:val="007635FC"/>
    <w:rsid w:val="00770EA2"/>
    <w:rsid w:val="007912FF"/>
    <w:rsid w:val="0082187B"/>
    <w:rsid w:val="00842939"/>
    <w:rsid w:val="008440C5"/>
    <w:rsid w:val="008C3EBF"/>
    <w:rsid w:val="009301A7"/>
    <w:rsid w:val="00961DB2"/>
    <w:rsid w:val="0097647B"/>
    <w:rsid w:val="009B7345"/>
    <w:rsid w:val="00A54C20"/>
    <w:rsid w:val="00BD507E"/>
    <w:rsid w:val="00C55B1E"/>
    <w:rsid w:val="00CA2124"/>
    <w:rsid w:val="00D65A72"/>
    <w:rsid w:val="00D8604D"/>
    <w:rsid w:val="00E023A0"/>
    <w:rsid w:val="00E27769"/>
    <w:rsid w:val="00E42FD7"/>
    <w:rsid w:val="00E45239"/>
    <w:rsid w:val="00E55E08"/>
    <w:rsid w:val="00E57540"/>
    <w:rsid w:val="00E92C1A"/>
    <w:rsid w:val="00E93BD5"/>
    <w:rsid w:val="00EB7444"/>
    <w:rsid w:val="00ED07D3"/>
    <w:rsid w:val="00F20F54"/>
    <w:rsid w:val="00F3151B"/>
    <w:rsid w:val="00F67EDC"/>
    <w:rsid w:val="00FB1B36"/>
    <w:rsid w:val="00FC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C184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010DE"/>
    <w:pPr>
      <w:spacing w:after="0" w:line="240" w:lineRule="auto"/>
    </w:pPr>
    <w:rPr>
      <w:rFonts w:ascii="Times New Roman" w:hAnsi="Times New Roman" w:cs="Times New Roman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E3581"/>
    <w:rPr>
      <w:rFonts w:ascii="Tahoma" w:hAnsi="Tahoma" w:cs="Tahoma"/>
      <w:sz w:val="16"/>
      <w:szCs w:val="16"/>
      <w:lang w:val="fr-CH"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E3581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uiPriority w:val="22"/>
    <w:qFormat/>
    <w:rsid w:val="006010DE"/>
    <w:rPr>
      <w:b/>
      <w:bCs/>
    </w:rPr>
  </w:style>
  <w:style w:type="paragraph" w:styleId="Pardeliste">
    <w:name w:val="List Paragraph"/>
    <w:basedOn w:val="Normal"/>
    <w:uiPriority w:val="34"/>
    <w:qFormat/>
    <w:rsid w:val="001360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5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745</Words>
  <Characters>4103</Characters>
  <Application>Microsoft Macintosh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Etat de Vaud</Company>
  <LinksUpToDate>false</LinksUpToDate>
  <CharactersWithSpaces>4839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Ablorh Rahael</dc:creator>
  <cp:lastModifiedBy>Brigitte Dufour</cp:lastModifiedBy>
  <cp:revision>7</cp:revision>
  <dcterms:created xsi:type="dcterms:W3CDTF">2018-06-07T12:44:00Z</dcterms:created>
  <dcterms:modified xsi:type="dcterms:W3CDTF">2019-07-28T11:08:00Z</dcterms:modified>
</cp:coreProperties>
</file>